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215C" w:rsidRDefault="00013AEE">
      <w:pPr>
        <w:rPr>
          <w:noProof/>
          <w:lang w:eastAsia="en-GB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1553845</wp:posOffset>
                </wp:positionH>
                <wp:positionV relativeFrom="paragraph">
                  <wp:posOffset>1384070</wp:posOffset>
                </wp:positionV>
                <wp:extent cx="2773680" cy="1264920"/>
                <wp:effectExtent l="0" t="0" r="26670" b="11430"/>
                <wp:wrapNone/>
                <wp:docPr id="5" name="Skupina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3680" cy="1264920"/>
                          <a:chOff x="0" y="0"/>
                          <a:chExt cx="2773680" cy="1341120"/>
                        </a:xfrm>
                      </wpg:grpSpPr>
                      <wps:wsp>
                        <wps:cNvPr id="4" name="Ovál 4"/>
                        <wps:cNvSpPr/>
                        <wps:spPr>
                          <a:xfrm>
                            <a:off x="0" y="0"/>
                            <a:ext cx="2773680" cy="134112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Obrázek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5800" y="83820"/>
                            <a:ext cx="1257300" cy="993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A43E41" id="Skupina 5" o:spid="_x0000_s1026" style="position:absolute;margin-left:122.35pt;margin-top:109pt;width:218.4pt;height:99.6pt;z-index:251662336;mso-height-relative:margin" coordsize="27736,134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4pAUxBAAA+AkAAA4AAABkcnMvZTJvRG9jLnhtbKRW227jNhB9L9B/&#10;IPTuWHLk2BaiLFznggWCTdDsYp9pirKIUCRL0nayRT9mv2V/rDOkZCexty3SAJF5mRnOHM6c4fmH&#10;p1aSDbdOaFUm2UmaEK6YroRalcmXz9eDaUKcp6qiUiteJs/cJR8ufv3lfGsKPtKNlhW3BIwoV2xN&#10;mTTem2I4dKzhLXUn2nAFm7W2LfUwtathZekWrLdyOErTs+FW28pYzbhzsHoZN5OLYL+uOfN3de24&#10;J7JMwDcfvjZ8l/gdXpzTYmWpaQTr3KDv8KKlQsGhO1OX1FOytuLAVCuY1U7X/oTpdqjrWjAeYoBo&#10;svRNNDdWr02IZVVsV2YHE0D7Bqd3m2WfNveWiKpMxglRtIUrenhcG6EoGSM4W7MqQObGmgdzb7uF&#10;VZxhvE+1bfEXIiFPAdbnHaz8yRMGi6PJ5PRsCugz2MtGZ/ls1AHPGridAz3WXB3VPM2zLGoO+4OH&#10;6N/Ona2BJHJ7nNz/w+mhoYYH+B1i0OGU9zjdbX58lySPKAWJHUSucIDW+/A5EiUtjHX+huuW4KBM&#10;uJTCOPSNFnRz6zxcDGDSS+Gy01JU10LKMMFy4gtpyYZCISxXGXoNGq+kpHqXIphBTbiKPuww8s+S&#10;oz2pfuc1ZBgmQnA41PbeGcoYVz6LWw2tePRxnMJf72XvfvA5GETLNUS3s90Z6CWjkd52DLaTR1Ue&#10;qGGnnP6TY1F5pxFO1srvlFuhtD1mQEJU3clRvgcpQoMoLXX1DHlldSQmZ9i1gBu+pc7fUwtMBFUD&#10;7Orv4FNLvS0T3Y0S0mj77dg6ykPiw25CtsBsZeL+WFPLEyI/KiiJWZbnSIVhko8nUFLEvtxZvtxR&#10;63ahIWcy4HHDwhDlveyHtdXtVyDhOZ4KW1QxOLtMmLf9ZOEj4wKNMz6fBzGgP0P9rXowDI0jqpi+&#10;n5++Umu6NPfAIJ90X4YHqR5lUVPp+drrWoQ62OPa4Q2UcHFuBCvgv+NQGB1ww7/3GtDyawQy9qv2&#10;P9loqQVCHcR4xVJI4Z9D64KY0Sm1uRcMyQIne5oBvCMd3y3tj+/f+CMJydQLRRXATLBbzR4dUXrR&#10;ULXic2eg6SGkmHqvxcP01XlL4JGeJHDcRQbX9abBHAEnNq9LzdYtFHDsxpZL6uEp4BrgJ0iTgrdL&#10;XpWJ/VhBQAxeAh46jLFC+XDlcMHAXqEigfJDw/xzNJ2n6Wz022AxTheDPJ1cDeazfDKYpFeTPM2n&#10;2SJb/IXaWV6sHYfwqbw0onMdVg+cP9odu3dE7Luhf0fO6EkHXAt007sINIcIoa/OW+5Zg8PIKawj&#10;4N1GQHoPLl7DTzrC2XQ8BaIj0Bqnp9PY3oCfugaYjcaTU9zG1jmbnWZQuZFS+sbbc35XMhYuPyB7&#10;tC0Et6IjYQh+hRoJz4sQbfcUwvfLy3mQ2j/YLv4G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VmJ3xuIAAAALAQAADwAAAGRycy9kb3ducmV2LnhtbEyPwWrDMAyG74O9g1Fht9VxlrYh&#10;jVNK2XYqg7WDsZsbq0lobIfYTdK3n3ZabxL6+PX9+WYyLRuw942zEsQ8Aoa2dLqxlYSv49tzCswH&#10;ZbVqnUUJN/SwKR4fcpVpN9pPHA6hYhRifaYk1CF0Gee+rNEoP3cdWrqdXW9UoLWvuO7VSOGm5XEU&#10;LblRjaUPtepwV2N5OVyNhPdRjdsX8TrsL+fd7ee4+PjeC5TyaTZt18ACTuEfhj99UoeCnE7uarVn&#10;rYQ4SVaE0iBSKkXEMhULYCcJiVjFwIuc33cofgEAAP//AwBQSwMECgAAAAAAAAAhANvgawkrPAAA&#10;KzwAABUAAABkcnMvbWVkaWEvaW1hZ2UxLmpwZWf/2P/gABBKRklGAAEBAQDcANwAAP/bAEMAAgEB&#10;AQEBAgEBAQICAgICBAMCAgICBQQEAwQGBQYGBgUGBgYHCQgGBwkHBgYICwgJCgoKCgoGCAsMCwoM&#10;CQoKCv/bAEMBAgICAgICBQMDBQoHBgcKCgoKCgoKCgoKCgoKCgoKCgoKCgoKCgoKCgoKCgoKCgoK&#10;CgoKCgoKCgoKCgoKCgoKCv/AABEIAOEBL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AooooAKKK&#10;KACiiigAooooAKKKKACiiigAooooAKKKKACiiigAooooAKKKKACiiigAooooAKKKKACiiigAoooo&#10;AKKKKACiiigAooooAKKKKACiiigAooooAKKKKACiiigAooooAKKKKACiiigAooooAKKKKACiiigA&#10;ooooAKKKKACiiigAooooAKKKKACiiigAooooAKKKKACiiigAooooAKKKKACgnAyaK8J/4Kc/tLan&#10;+x//AME+PjJ+0h4d1tdN1rwr8O9TuvDd89qk6w6s0DRWDGNwVcfa5IMqwIIzkEcUAfCv/BY7/g6U&#10;+Av/AAT58ea1+zJ+zL4Jt/id8UtG3W2tXU2oGLQfD15sk/czyR5kvLiKQRCW2iMYXe6NcRyxvGPz&#10;N/4jNv8AgrF/wkza9/wrn4J/ZTb+X/Yn/CI6l9lDf89N39pedu9vN2/7Nfk5qep6lrWo3GsaxqE9&#10;3eXczTXV1dSmSSaRjlndmJLMSSSSckmoKAP6rP8AgjX/AMHQH7P/APwUc8V6T+zf+0L4Mt/hh8Wt&#10;RKW+lQpqBm0TxJMIULC0lcCS1neXztlnLv8AlEapcTSNsH6oAgjIr+BHw14l8ReDfEWn+L/CGvXu&#10;latpV7FeaXqmm3TwXFncROHjmikQho5EdVZWUgqQCCCK/uV/YK+Nnir9pT9h74PftD+O4bOPXPHX&#10;wx0LX9bj0+AxW63l3YQzziJGZisfmSNtBZiFxknrQB6zRRRQAUUUUAFFFFABRRRQAUUUUAFFFFAB&#10;RRRQAUUUUAFFFFABRRRQAUUUUAFFFFABRRRQAUUUUAFFFFAHA+D/ANqr9mj4gfFTWPgT4M+PnhHU&#10;fHPh9pRrvgm38QW51jT1jcKzzWRbz4kyVIkZArK6MpKupPfKwYblPBr+eP8A4PNP+CcMXhrxr4T/&#10;AOCmfw00Jlt/EHk+F/iWbeMYF7HGTp18+F3EvBHJau7EKotrRBy5z+av7NH/AAXa/wCCtn7J5W1+&#10;Ff7cPjS708Rwxf2N4xvF1+zSGI/LDFHqSz/ZlI+U+R5bEd+BgA/tGrzP9sz9nXTP2uf2TPiV+zHq&#10;upW9inj3wNqmhRanc2IuVsJrm1kiiuvKLLvMUjJKBuU7oxgg4I/CH9l//g9s+NGhyRaT+2L+xr4c&#10;8QQyXUSya58OtZn0ua2twMSObS7NytzKeoAnt17cZyP0d/ZW/wCDon/gjz+1DPY6Jf8Ax+vvhnrW&#10;pXslvbaP8UtDfTVUKm7zZb6JptPhRuQDJcqSRjAJXcAfyffHr4EfFj9mP4xeIvgH8cvBd14e8WeF&#10;dVl0/W9IvNpaGZD1VlJWSNlKukqFkkRldGZWBPI1/ZN+3H/wSe/4Je/8Ft/h/ovxa8Xz2OtXTWfk&#10;+F/i78K/EFqbt7VZsmFbqNZra8hDq6hZklEReXy/LZ3Y/nnD/wAGPHw1X4g/2lc/8FDtefwr9r3H&#10;Ro/hzAuoGD+59s+3GMP/ALf2bH+xQB+Df7OX7PHxg/ax+OPhn9nP4B+CrvxB4u8W6oljo2l2aZZ3&#10;ILPI56RxRxq8skrEJHHG7uVVWI/uI/ZT+BVp+y9+zB8Of2arDX5NWh+HvgbSfDcOrTW4he+WxtIr&#10;YTtGGYIX8reV3HBbGT1rxD/gmp/wRi/YU/4JV6PeSfsy+AL248T6tZ/ZNa8e+KbxLzWb6383zfIM&#10;qxxxwRbhGWjgjiSQwxNIHZFYfVtABRRRQAUUUUAFFFFABRRRQAUUUUAFFFFABRRRQAUUUUAFFFFA&#10;BRRRQAUUUUAFFFFABRRRQAUUUUAFFFFAHlf7bn7Jnw7/AG5v2UvHX7KHxSj/AOJP420GSwa6Ee9r&#10;C4yJLa8RcjdJBOkU6KSAWiUHgmv4hfj78D/iN+zR8bfFn7Pvxd0b+z/E3g3xBdaPrdqrFkW4glaN&#10;mRsDfGxXcjjh1KsMgg1/edXyT+1d/wAELP8AglV+298atQ/aI/ac/ZQt/EXjLVobeLVNag8W6xpz&#10;XawRLDEZI7K8hjdliREDld21FBJAGAD+Lmiv6yPid/waQf8ABGPx6wbwp8LfGngkD+Hwz4+vJgfr&#10;/aJuj+tea3P/AAZXf8Etpp2li+Ovx6hVuVjj8U6NtX2G7SCfzJoA/mr+D/x0+Nn7PXi7/hP/AIB/&#10;GDxT4H177M1v/bXhDxBc6Zd+SxBaPzrZ0faSqkrnB2j0r7+/Ze/4Ou/+Cv37OsEOkeL/AIo+HPip&#10;pdvaw29tZ/Ebw2ks0KJnLi7smtriWVgcF55JiSAcZzn9DvHv/BkH+zbqE0rfDD9urxxo8ZH7lde8&#10;L2epMv8AvGJ7bd+AFcDff8GM+oR2sj6b/wAFOYZpgv7uOf4NmNWPoWGrsR9dp+lAHpn7Mv8Awex/&#10;steL2XSv2s/2SfGXgm4aSGKPUvBupW+u2jZGJJpUm+ySwKDyERbhscZJ6/o/+y7/AMFk/wDgl5+2&#10;Vc2mlfs9/tseB9U1TUNTGn6d4e1bUG0fVb24IBCQWOoLBcz5zw0cbKTkAkggfiJ47/4Mk/24NPcj&#10;4ZftefCnWFzwdeh1PTSR/wBsre5rh9e/4Mwv+Cq2j2xuLH4tfA3Um/597LxZqqv0/wCmulov60Af&#10;1GBgwypor8Zf+DdT/gmB/wAFfv8AgnV+1VrXhn9srxHqsnwWt/hrqNp4X0bT/ib/AGjodrrUuqaf&#10;OskOnef+5kaJb1vOEC43uCwMmG/ZqgAooooAKKKKACiiigAooooAKKKKACiiigAooooAKKKKACii&#10;igAooooAKKKKACiiigAooooAKKK4z9of49fDL9l74HeKv2hfjJ4lj0nwx4O0SfVdavXwWWGJdxRF&#10;J/eSucIkY+Z3dUUFmAoA+IP+C2//AAcG/DL/AII7eLPBvwvtfglJ8SvGXiqwl1S78Px+KBpKaXpi&#10;u0UV1JMbW43maZJUSNU6W8pZlwgk+Ef+I5pv+kYH/mav/vLX4v8A7eP7YnxG/b8/a78d/tdfFJPJ&#10;1Txprj3UOnrIrrptmirFaWSsqIHWC3jhhEhUM/l72yzMT5HQB+/n/Ec03/SMD/zNX/3lo/4jmm/6&#10;Rgf+Zq/+8tfgHRQB/Yd/wQ7/AOC3Gg/8FmvB/wAQtdh+A3/Cu9U+H+pafBd6OfFX9refBeRztDP5&#10;v2S225a2mXZtb7mc84rJ/wCC5f8AwXPuf+CMFx8Mk/4ZbHxIj+I661tYeNjo5086f9hzkfYbnzQ4&#10;vR3Xb5Z67uPy9/4Mj/jFc6J+1v8AGj4ArExi8TfDux8QPJtGA2mX4tgM9sjVm/L2r6m/4PY/hF4Y&#10;139g/wCFPxzns5m1zwz8V/7Gs5lk/dx2eo6bdTXAZccky6baYORjBHO7gA8f/wCI5pv+kYH/AJmr&#10;/wC8te1/8E6v+DuPRf27/wBtXwD+yL4h/Yd/4QS38dapLYJ4o/4WcNS+yzi2mkgT7P8A2ZB5nmyp&#10;HD/rF2+bu+bbtP8AMxXrP7BXxa0b4CftyfBr44eJJGXTfB/xU8P61qRWXZm2tdSgmlG7sCiMD7UA&#10;f3R0U1HEib16GnUAFFFFABRRRQAUUUUAFFFFABRRRQAUUUUAFFFFABRRRQAUUUUAFFFFABRRRQAU&#10;UUUAFFFFABX8+X/B49/wVEuL7XdG/wCCWnwk8QNHDYra+IPi1JbysvmTMol07THwwDKqFbyRGVlL&#10;PZMrBo2Ffv34yn8WWvhLVLnwFpmn3uuR6fM2jWerX0lraz3QQmKOaaOKV4omfaGkWORlUkhHICn8&#10;adO/4M4fh98ZfjT4w+PP7d//AAUL8bePNc8Z6pcavqU3gvwhY+HpTqVxM008rvM99G0ZZ2Cxxwwh&#10;RjGBhQAfzV5rS8J+DvF3j7xFa+EfAvhXUta1a+k8uy0vSbGS5uLh/wC6kcYLOfYA1/Xx+zt/wbR/&#10;8EZ/2c59M1jT/wBkKx8Yaxp1mIJNW+ImrXWsrfHAzLNZzyGxLkjOVt1AydoUHFfZnwq+Cvwc+BPh&#10;SPwJ8EPhP4a8G6HC2YdG8K6Fb6daofURW6Ig/AUAfx6fAj/g3w/4LJftDwy3fgv9gvxlpNvbyqlx&#10;L46WDw4y5J+ZY9UkgklUY5MaN+oz9x/AP/gyY/bF8VXkj/tK/te/D3wXZtZLJa/8IjpV74guRMSu&#10;YpY5hYxoAN2WSWQZAABByP6TgoXoKKAPzt/4JS/8G4P7Mn/BKT4xWP7R/wAOP2gviN4m8bnwrPom&#10;vf2lNY2+j6hHM8TyMtpHbmaIb4Y3VWuZNpUZLcV9oftPfsqfs8/tnfCDUfgP+098KNK8YeFdUX/S&#10;NM1SI5jkwQs0MqFZLeZQx2zRMki5O1hXoVFAH8y//BWP/g0c/aE/ZrXUvjN/wTrvtW+Kngm3j866&#10;8F3iq/ifTUERaQxLGix6mm5DhYVS4/exosM215T+OOoadqGkX02marYTWtzbytFcW9xEUkidThlZ&#10;Tgggggg8giv79iARgivhf/gqv/wb+fsOf8FTrK88a+KtBbwL8UWgxZ/EzwtZoLmeRYDFEuoQEqmo&#10;QriLhikwSFY454lJBAPqj9k/4xj9on9lr4a/tAi1WH/hOvAOj+IfJQECP7bZRXO0Z5wPMxzXoFeH&#10;/wDBNr4AfGP9lL9hX4Z/szfHrxXpGueJPAPhtNAl1XQWkNrcWdrI8NkU8xEYEWaW4YFeHDAFgAx9&#10;woAKKKKACiiigAooooAKKKKACiiigAooooAKKKKACiiigAoor8p/+CwX/Bzc3/BKD9sCT9lJv2Jh&#10;4+2+GbLV/wC3v+Fk/wBlf8fBlHleR/Z1x93y/veZzu6DFAH6sUV+Af8AxHMnAP8Aw676/wDVbP8A&#10;7y0D/g+a3Nt/4dfKue5+NnT/AMotAH7+UV5h+xV+0cf2wP2SPhx+1K3g5fD5+IHg+x106Guo/bPs&#10;H2iFZPJ87y4/N27sbti5x0Fen0AFFFFABRRX4F/8HV3/AAVM/wCCgP7Dn7engf4Xfsn/ALTuveCd&#10;A1L4Q2eq32maXDbtHNeNqmpxNMfNic7jHDEvBxhBx1oA/fSivF/+CcPxB8a/Fv8A4J6fAj4rfEnx&#10;FPq/iLxR8GvC+r69qt1jzLy9udJtpp5m2gDc8jsxwAMngCvaKACiiigAooooAKKKKACiiigAoooo&#10;AKKK/Bv/AILc/wDBUn/gvF+y/wD8FbrL4F/sg6BrkXgOePS/+Fa+HdP+HMWp2/jhhaQTX4eUwyTT&#10;OJ5Zrd0gkiaKOONlEbt5zgH7yUU2MsY1LrhtvzD0p1ABRRRQAUUUUAFFFFABRRRQAUUUUAFFFFAB&#10;RgelFFAH8wP/AAeq8f8ABUvwCB/0QHS//T5rlfv9/wAEoCD/AMEsv2a3k/6N/wDBpYn/ALAdnX4A&#10;/wDB6r/ylL8A/wDZAdL/APT5rlfuN+x34/8AE3wo/wCCD3ws+KXgrSDqGs+Gv2R9D1XSbAKW+03V&#10;v4XhmiiwOTudFXjnmgD8/f8Agqp/wdKfGn4eftc6l+wf/wAEqv2frLx54o0DWZtB1jxBq+h32oSX&#10;2sRs0U1lpenWrxyTGGVdnnuXWV1kCQtEqTy+M+OP+C/f/Bxh/wAE3dW0Hxh/wUX/AGJtHvPBuuXd&#10;s3n6x4Tk09ZUkV5fsUGo2MzW9tdtFFIfKnjlljEbM0RANfmz/wAEZP2jv2wf2U/2vrn43fsPfscw&#10;fGnx9pvhC8httDl8E6jrkuj20stvHNqMMWnss0LhW+zGbO0JeOh/1gr7y/4KCf8ABRr/AIOHP+Cj&#10;n7Jnij9j34yf8EYvFGk+H/FT2L3Wp+HfgR4tS+tmtb2C7QxNO8qKS8ARiUPyO4GCcgA/ez9gH9uf&#10;4L/8FFv2VPDP7V3wMv2bS9et3W90y4YfadJvomKXFlOB92SNweejoUkXKSKT+P8A/wAFLP8Ag7o+&#10;Kmk/tEXH7MH/AASr+EPhvxctnrD6MvjjWLW41Y+IL5pBDGukWtpLGHTzeI5WaYXG9dkaqA0nO/8A&#10;BCnwj+3f+yB/wR4/bv8Ah/8AHL4F/ET4Vp4f+G+p+Kvh/e+LPCN9o08mpy+H9TS5mtmuYo97Rf2f&#10;YMSmShZM43Ln5t/4M3vhv4C8ef8ABWTWPEfjHw5FfXvg/wCDur6x4bnlz/oN819pti0ygdWNte3M&#10;fOQBKTjOCAD7M/4J9f8ABTr/AIOefGX7WXwx+HX7T/7D+qHwD418UWlv4l17xB8FdQ09dE0szgXU&#10;5mheFLSVYlkKfaQcnadj5APy5/weuf8AKTL4c/8AZCrH/wBPOr1/TnX8xn/B65/yky+HP/ZCrH/0&#10;86vQB3Pwi/4Lz/8ABYPx7+yB8Nfgb/wSW/4J9+JNZ8I/Cv4X+HvCXiD4gL8OtQ8QXF1rGn6VZxXa&#10;xfZs2sChyNkLiaZ4jHMfK8wxJ6//AMETv+DqD47ftH/tW+H/ANjL/goT4M8M29x4yvF0nwn418P6&#10;fLYSxasxcR219A0jo4nfZBG8KxlJdisjiRpIv09/4Iq/DPwX8Jv+CSn7OnhjwFoq2FjefB/QdauI&#10;UctvvdRso9QvJeSeZLm5mkI6AvgYHFfzj/F3w9pvhf8A4OwbTStIjMcMn7a2iXTLx/rLjxFazyHg&#10;Dq8jH8e/WgD9vv8Ag4q/4K4/tI/8Ej/gn8OfiX+zh4J8E61qHi7xRc6bqUPjfTby5hiijtvNDRi1&#10;u7ch93BLFhjsOtfAnhf/AIOgv+Cwf7ZvwS0nwr+wR/wT5j8T/EHR9MuZ/ix4p8MeA9T1bTtNmkub&#10;t7KGxtY7iXyM2duh33UsjXE/nxxQqI1aT1f/AIPd+P2UvgiP+qhX/wD6Q19E/wDBpD8L/DPgH/gj&#10;F4U8W6DAy3fjfxlr2s60zMTvuY7xtOUj0HkWEAwO4J7mgD4D/Yn/AODwH9q/4M/GXUvhN/wVQ+Ct&#10;rqGlaUdQtNYuvDfhmTTPEmkapAr4tprOWVYHPnR/Z2iZbd4mkLs58sxtW/aY/wCDjf8A4OEW8GL+&#10;1t4M/YUf4X/BiVor3SNa1L4Yale2Uun3LRG0kudSutscqSi4gWO5iS3jmaQCMZOK+Xf+C7fwa8C+&#10;Jf8Ag5K8d/BiDR49O0XxV8Q/CEGpQ6dGIsvqWl6S93MMf8tJJbiWRm6l3ZjySa/pQ/4KwaLpP/Dq&#10;P9o3TW0y3+z2vwB8Wtb2/kr5cZi0W6aMquMDYyqVx90qCMYoA+e/+De//gtrrH/BYL4MeLrf4ueA&#10;NI8NfEj4eahax+ILfw75q6bqNldiY2t1bpNI8kTAwTRSRF5ApjRw/wC+EcfmP/Bav/gsZ/wVA/ZN&#10;/bX0f9h3/gnD+xvpfxG1bUPhrb+K9QvY/DGq69fQW899cWXmfZrKSJbaOOWBQZZDJGTMgO3OD8H/&#10;APBkhNKv7Y3xmgEjeW3wztWZAeCRqEeD9Rk/ma+qP+Ckf/B1drfwe/at1/8AYm/4Jpfsop8UPHel&#10;a9/YFx4g1m3u5oL3WYpXhnsLLTLMJc32yQeUJRNHvkSQRpJH5crgHzz8ff8Agtj/AMHRP/BOJrP4&#10;jftqfsseGYvDOoMghudc8EpPpMTyZ2QteaTdhYZyM7YpZQ52n5G2mv2K/wCCR/8AwU++Gv8AwVm/&#10;ZHtP2mvAHhW48O31rq0+jeLPC9zcNO2k6nEkcjRLOY0FxG0U0MqSKoBEm0hXR1X8if8Agpv+1n/w&#10;cr/Hv/gm/wDELRv22f8Agmj8H/Cfwh1bw7b3XijXI7lbXUNNhS5gnglWCbxBJKk6zpCRG1uzhwFK&#10;Z4ruv+DHbXNXuPhP+0N4bn1GRrCz8ReHbm1tGb5I5poL5ZXA9WWCIH2jWgDD+KX/AAdyftMfs2f8&#10;FKvid+zt8dfgl4BvvhV8O/iH4u0COTwzo9/Hr96mny31vpymeW/e3V5Z4bVZpPI2hXkZUGAK83+P&#10;/wDwcTf8HGMHg1P2s9H/AGI/+Fc/CGRo7vTdWuvhLqU+myWFw8ZtJbjULs7ZFkW4gRLiPyIpmceW&#10;oJ2j4v8AHHgrwn8Sv+DmTWvhz498P2mraF4g/bpudN1rSdQgEtve2c/jJopoJUPDI8bMrKcghiD1&#10;r+oz/grJaQN/wSu/aUieMMq/APxi6hlBww0S7IP4GgD5n/4N9/8Agus3/BXrwP4q8DfFvwLo3hb4&#10;peBFhudWs9BuW/s/WdPnd1ju7SKeV7iPymUQzxsZFQvA4lP2jyovkX/gtL/wc0/t4/8ABOX/AIKN&#10;eN/2Qfgj8JfhHqvhvw3a6RLY33ivQdUnvna6022upPMe31GGMgSTMFxGMKBnJyT8sf8ABlST/wAP&#10;TPHwz/zQHVD/AOVvQ68R/wCDqL/lOJ8V/wDsHeG//TFYUAf0w/8ABWT9t/X/APgnF/wT5+In7Znh&#10;bwBaeKNS8H22nrp+i6hevbwTTXmpWtgjyOis22M3QkKjBcR7Aybt6/kPbf8ABUX/AIO7f2gfBN/8&#10;avhb+wDaeGdB0W3Wa4sbP4YyWk99Hs3h7a01a7kvL0MpGPsyyA9F5r9Pv+CzP/BWT9nP/glF+z/p&#10;nj741+B28Za54k1PZ4H8CwSxRvqd5aNHcfaGkkVxBDbyfZ2acJI0byQlUZiMfnh+zt/wXX/4OSv2&#10;+ra9+JX7DP8AwSp+HV/4GkkZ9H1TxJp9/DbzRiR4ikWo3erWNvfOkkTo5gT5GXDKpxkA6T/gjd/w&#10;c/fHL9o39su1/YB/4KSfBHQ/B3izWNSn0TRde0ewuNLkstbgDKdN1OyvJnaOaWSOSINGUZJ/LhMH&#10;7wyR/terBhuHev5GfEviT9rXxp/wcz/DLxN+3X8GPDfw++K2oftC/DuXxh4S8IsjafZyGfSPJeMp&#10;dXSlpYPJnc+dITJM5O05Vf65l4UCgAooooAKKKKACiiigAooooAKKKKACiuF/aG/ac/Z7/ZN+HU/&#10;xb/aV+Mfh3wT4bt5DEdW8RapHbRyzeW8ggiDkNPOyRuVhjDSPtIVWIxXyBYf8HP3/BDLUb6HToP2&#10;441kmkEam4+HfiOJAxOPmd9OCqPViQB3IoA/Jv8A4PJvhL8VviD/AMFPPAureA/hj4i1q0h+BGmQ&#10;S3Wk6LPcxpINa1pihaNCAwVlODzhge4r94f+CXOi3lj/AMEuv2dfDuv6VJBcQ/APwjbXtjeQlWjc&#10;aJaK8bowyCDkFSMjoa9s8J+KvDvjrwtpvjbwhq8OoaTrGnw32l39s26O5t5UEkcqnurIwYH0NaFA&#10;H8t/x9/YL/4KW/8ABtH+33eftgfseeAdW8afC+zhvm03xS2lz6jp7aHIUMmna8LTYbdoyYT5reVH&#10;K8KSxEFHjj+gtV/4PdPit4v0JvCHwk/4Jn2EfjDUo1tdCnu/iRPqVu165Cx5sodOhlnBcgCJJ0Zs&#10;4D55r93P2h/jl4D/AGZ/gX4w/aD+KBvP+Ed8F+G73W9b/s60M85tbaFpZAkYxubapwCQM9SBkjmv&#10;2Jf2wPg5+33+y/4T/a3+Ay6qvhbxhazy6bFrdmLe7heC5ltpopY1d1DpNDKh2syHblWZSGIB5N/w&#10;TP8AGP7RX7cn/BNew1v/AIKU/ByTRfFvxAg8Q2PjPwPq3hebSUi0ya+u7aO0NpcfvkiazMYHmFnd&#10;GDFm3bj/ADq/GP8AY6/4Ki/8G1v7d0v7S3wn8Jatf+EvDuoSR6B8RotKnuvDviPR7l9i2eq+SVWB&#10;5PlSS1leN1njEkDMEguD/W1SMobhhQB+Ef7NH/B4N8aP2uf2nPg9+y/4B/YT0Lw3eeOviToGg+It&#10;cvPGFxqyx2N1fQQ3ktvbR21sYnWJ5XV3lkWPaC6uFIPhX/B5f8Jfir4//wCCkfw91XwJ8M/EGtWs&#10;XwQsYpbjSdFnuY0k/tjVjsLRoQGwQcdcEetf0oeTFndsp1AHgv8AwSs0/UNJ/wCCYX7OOk6tYTWt&#10;1afAfwhBdWtxEY5IZE0W0VkZTgqwYEEEZBGDX86nx1+DvxevP+Dqqz8cWvwp8SSaKv7X/h25bVk0&#10;O4NqIV1qyLSeaE2bQASWzgAV/VLRQB+LX/B6P4A8efEL9lv4L2fgLwTq+uTW/j6+kuIdI02W5aNT&#10;ZYDMI1YgZ4yeK+o/+DXvwx4l8G/8EU/hT4d8X+Hb7StQgv8AxEZrHUrR4Jow2u3zLlHAYZBBGRyD&#10;mv0CooA/lz/4LOfB74ua9/wc/wCreNND+FviO90f/hZfw+k/tW00O4kttkel6IHbzVQrhSrAnPBU&#10;5xiv6Ev+Cpum6jrX/BML9o7R9HsJrq7u/gL4vhtbW2iMkk0jaLdqqKq5LMSQABkkniveqKAP5zv+&#10;DMT4W/E/4eftffGDUfHnw41/RLe4+GsEcE+raPPbJI/9oRHapkUAnAzgc18leJvgr+1//wAG2P8A&#10;wVg0T9p3x38BdS8XeGvCvirU/wDhC/EmrM8WneLdNu7W7tP+P6JXjhvWtJ3kaIhnikAZo3TG/wDr&#10;klljhjaWVwqquWZj0FfF/wAbP+Dhr/gi/wDAfxb/AMIT8Qf28fC91fRruZvCWn6h4gt0/wBlrjS7&#10;e4hDDoVL7gcggEEUAfkr+2h/wVZ/4KZ/8HCn7GfjP4S/swfsGTfDr4P+G9D1DxH8VPFlxqU2sxas&#10;ujxLqEOlW92bKBFnadLdhbQJJcO/ksXit1nLevf8GTHgX4n+ALH9pTS/iF4E1rQ4ZpvCEtiusaTL&#10;amZsa0JCpkVS+AI84zjI6buf0y/ZD/4Lcf8ABLX9ur4qw/A/9ln9rHTvEXiy6t5ZrHQbrQdT0ue7&#10;WNGkk8gX9tAJ2WNHdljLMERmIwpI+rKAP5KT8FPjKv8Awc6f8JofhH4n/sc/t4fbBqv9g3H2Y2//&#10;AAmm/wA7zdm3Zt+bdnGOc45r+lz/AIKp2F/qv/BML9o7SdKsJrq6uvgP4vgtbW2iMkk0j6LdqqKo&#10;5ZiSAAOSTXvVFAH80f8AwZrfCP4r+AP+CnfjrWPHXwx8RaLaS/AfVIY7rVtFnto2kOtaIwQNIgBY&#10;hWOOuFPoa8V/4OfPgt8ZPGn/AAWr+KfiLwf8JfE2q6fNp/h0Q32m6DcTwyFdDsQwDohU4IIPPBGK&#10;/rGooA/G/wD4O/P+Cdf7U/7ZHwX+FPxy/Zl+G+p+NB8MbzWIPE3hfw/ayXWpm31H7D5d3BbIC06R&#10;vZ7ZVjDSATI+0xxyvH8hf8E5/wDg6p/aL+B37L/gH/gn38NP+CaMfxB8d+F/D48O+FJvC+uXMMl+&#10;1vEywM+k29hNLPMFQNN5cytMyyP+7LEj+k3cM4zTRGincB+tAH8j8/wa/wCChfgz/gvf8NPjj+3d&#10;8JfEEnjO++OXgvxh40uNH0u4vLSwhnvrC9Fskqh0VbaBlt/LWRli+z+WHITNf1xL92iigAooooAK&#10;KKKACiiigAooooAKKKKAPxZ/ac8KfCX9rf8A4OrdG/Zy/wCClFtHN8O/CPwpgvfgB4N1+6ZtG8Ta&#10;tKLeWRprdw0UpeX+0lKnYJ20i2icyKqwv+tXib9l79mPx18OI/g34y/Z58C6z4Rhhihj8K6p4Ts7&#10;jTY448eWgtnjMQVMDau3C4GMYrxv/gpf/wAEiv2P/wDgqj4GsPDn7RHh/UNP17Q33+F/Hnhe6W21&#10;nRm81JGWKV1eN4n2bWjljkXDFkCSBZF/P/Xv2mP+C13/AAb3iLVP22NRk/au/Zjh1K3tLj4mWcxT&#10;xR4bjmuSoluTOzSuzF2wlzJPCzm2gW+t96oQD9lGfQ/C2ihSbXT9PsLX5V+WKG3hjXt0VVVR7AAV&#10;8EePP+Dkv9ge3+JV98KP2Yvh38ZP2idW0eSRNcb4BfDmTXLfT2V2TLTSSwRzRsVOyaAyxOOVcjmv&#10;Gv8Ag4x/bRvfjr/wTj+CXwd/Yn+McKt+11480fQ9H1WBpLdNR0C6i3So77RNbq089hHMhUP5bzQy&#10;LhnQ/pB+yd+yj8Dv2LfgH4c/Zy/Z98F2+i+G/Denx21vHFEglupAoD3Vw6Kvm3ErDfJKRl2JPsAD&#10;xn9m/wD4K/fskftTfs+/FT48W/hj4geEbP4MaRPqHxR8MfELwPPp+q6Jbx2ct4weEeYkrGCGRvLi&#10;kdsbcgb03e0fsn/tEfBP9qv9nXwr+0H+zvetN4J8Sae0vh2STTXsyYI5Xhx5LhWjAaNgFIHArg/+&#10;CsMaL/wSz/aWZV5/4Z/8Yj/yiXlfmPqH7Q3jj9mn/gzG0Dxt8M/Esuj69q3gmLw/Y6hbx5kjiv8A&#10;xC9rdBTg7HNpJchZBhkYhlIYKaAPsD4tf8HG/wCwf4R+K+p/Bj9nz4e/F79oTWvD6yHxM3wB8AnX&#10;rXSNpxmS4eaGORTziSBpY8ggsCCK96/YJ/4Kdfsdf8FJvCOqeJv2XPiRLfXnh24S38V+GNZ06Ww1&#10;bQp2GVjubaUBgCQ6iRC8TNFIquzRuF/PX/gl/wD8Fsf+DfP/AIJ3/sReA/2afCH7TVrpeqafoNrc&#10;+OLzT/hn4jLav4gkgjN/fSyGwZpWeYEKWZtkSRRJiOJFXyE/8FGP2DPjT/wcqfs9/tTf8E8Pjl/b&#10;Fn8TPDt74H+MWl6b4Pv9JN7L5Mosri6a8t4Tc73ay5XcUGkxZONoIB+p3xg/4K+/sDfs+/GP4ifA&#10;343fGf8A4RnWvhb4StvEnjB9S0m5+zwWFw1usJhkRG+0yu91CiwRB5WZtqqTxXz3ef8ABzx+w/4X&#10;utL8QfFn9mn9pDwL8P8AW7wQaT8W/F3wflt/Dd2rKWSWOWOeS4kR1BZQkDORyVHOPB/+GYPhn+0t&#10;/wAHgXiu4+KWnR6hZfDX4L6b400nSbq3Sa1uNTgisLK2klRwQTCdQa4jYYZJYY2BGDn9bPjV8GPh&#10;z+0F8JfEnwQ+LHh2LVvDfizRbjStc0+bOJraaMxuAeqthsqw5VgCMEA0AaHw/wDiH4I+KngfSfiX&#10;8OvFFjrXh/XdPgvtG1jTrhZbe9tpkWSKaN1OGRkZWBHUGvjn9pr/AIOCP2A/2evjXefsz+B4fH3x&#10;o+JWl3kltrHgX4HeD3169sZI8CRZH3xW5eNjskjSVpI3BV1VgRX5pfsS/t3fG/8AZ0/4M/vH3jz4&#10;eeNW0fxJ4Z8XX/g/wXq9p5kVzYW+o6raGeSKWJleO4jTUb14pgwMbrER9wA/qv8A8EUP2CfhX+wN&#10;/wAE9Ph18PvCXgmzsfE+u+FdP1n4h6sqxyXOpaxcW6zT+ZOqgyxxPK8MIP3YkUckszAEn7Cn/BYz&#10;9m/9vD4ya1+zhoHwn+LHw1+I2g+H212+8D/F3wFLo1//AGWs8UBuxteWLZ5s0aBWkDtkkKQrEYP7&#10;Xf8AwXh/Yc/ZO+N5/Zd0vT/H3xc+KUMmL74c/BPwi2vapZLgkmX95HCrKB80QlMqAgsgDAn3H9vz&#10;4xa7+zd+w38Yv2hvBktrDrngf4X69regzXkQkjF9bWE01uGU/eUzJGCvfpX45f8ABA3/AIK7/wDB&#10;Fb/gnv8AsSWyfH39piS1+N3j7WLzXPi5rV14H13UL68u2up/s0Ml5FZSeckduUbb5jqJp7iQfNK+&#10;QD9Qf2Ev+CyP7F3/AAUA8bap8Gvhtqnibwj8StBhaXXvhZ8SvDz6Pr1jGpwzGFy0cu3gsIpJGjDK&#10;XChlJ+q88Zr+fL/gsX/wWG/4JpfHz9p39mH9t3/gn38f5Nc+L3wr+KVpZ61aWfgvVNLn1bwzcOXn&#10;t57y6toPMhVkkgEAc5TVbkgAM5P9BfPk8f3aAPyA/wCCm/jP43f8Fhf+CsFt/wAEOPg/8Tdd8F/B&#10;/wCH+hQ+Iv2jte0GSOK61WOSOCVNPicllkTZd2kao4ZRPcSyyQTCyQH9D/2Vf+CaX7BP7E3h2Hw7&#10;+zB+yj4M8KGG3aCTVrfSVuNUuozI0m241C433VyAznAllfaMKMKoA/Pn/ggOIdL/AOCxv/BSHR/G&#10;Kxx+IZvixZ3GmRXS4uDp/wDaWutuTPPlbJbPpwQ0fXg1+vFAHBv+yz+zM3xh0/8AaGP7PXgkePtK&#10;heHTfG6+F7RdXtYmjeJo0vBH5yo0csiFQ2CrkEYNfPf7cH/BcD9iD9hn4wW/7NHiKbxh8RPixdLA&#10;8Pwr+Evhlta1wJLGZVLxh44Yn8oCXyXlWYxOkgQo6sfoP9qf442f7Mn7MnxF/aQ1HQZdVt/h/wCB&#10;NY8SXGmQTCN7tLGylumhViCFLiLaCRgE5r8M/wDg3+/4K0/8EfP2H/2d/EXxm/bB/aiuV/aI+LXi&#10;rUtZ+KGr6h4D1i9u0BvJPItxc2lk8TRuB9sbaxJlu2DH5FVAD9S/2KP+C3X7Ev7bnxhuP2ZtEfxj&#10;8Ofi1bxzSSfCn4ueGH0PXGSOMStsjLPFI/lEzeSkrSiJXkKBEZh6z8ev2+P2Yf2Y/jj4L/Z/+Ofj&#10;7/hHda8e6Preq6DeajbNHpy2ekWTXuoT3F42IbZIbdGkZpGUYr8PP+Dhj/gsb/wTM/ap8K/BX9pD&#10;/gnz8bY9c+PPwg+K1lqmg6pJ4Q1exaz0lIpriQP9ttooLhPttvp5Eb72AMmwBZJt31T/AMF9f2bv&#10;CP7bP/BVn9gH4AeN0E3hzxNrHiifXrOSSSMX2m28em3tzaFomV1E8EEkJKsCPNyCOtAHsXiL/g54&#10;/YdstMufiJ4F/Zs/aO8Z/DOzm23Xxj8MfCCU+GIUD7JJGuLmeGVVjbIfMIIIIAY8V9R6J/wUy/Yx&#10;8W/sU6h/wUH8BfFtfEPwt0uykub7WtF0y4muIRHII5I3tPLFwkqswzEyBwCDjBBPt2n6Boek6PB4&#10;e0rSLa1sLW2W3trK3hVIooVUKsaoAAqhQAFAwAAK/J//AINxNGh+En7df/BQX9lXwUVsfAXgv43W&#10;t14T8M2qmOz0r7XcaxHIkMWSqDybOzi46rbID0AAB89/Df8A4L8fsb2n/BfTxz+1t4w+NPju5+Dc&#10;nwE/4RzwfZzeG9UnFhqcl5pE04i0/YWt1k+yys0gRVdlXJJIr9ivh7+3/wDsp/ET9jiH9viD4nw6&#10;J8LJtPuL1vEviq3fTVhhhuXtWMkc4V0YzRlEUjc7FQoYuoPwv8BI0X/g7r+Nigf82oWv/pdoNeZ/&#10;8HTPxu+Dk37SP7Jn7JX7UPxd/wCEa+Cer+Lr7xX8ZrVLC6uGvdPsWtlt4j9hRrtRIj6hAvlEKHnW&#10;VhmFWQA98f8A4Of/ANgy6+1eM/DPwD/aG1v4YWN/9mu/jdpXwjmbwrCM7Wled5VuEVW+Ug24fPGy&#10;vtT4W/td/s+fHD9mqP8Aa6+DfxDtfE/gCfQp9Xt9c0eN5PNt4VcyjysCRJUMbo0LqsqOjIyqwKj4&#10;t8Of8HMv/BAbwd4SsfAfhP8Aalt9L0XS9PisdN0fT/hT4ggtbS1iQRxwRwppwSONUAVUUBVUAAYA&#10;r5V/4N9PjP8ABXXPjD+358A/2WfHEfiD4H396/jD4b2droMum2VhDfRX6zwR21wqyoFiFla/OoDL&#10;YKwVQ2CAfZvxc/4OSv8AgmZ8Mfgt4B+MPhvxH4y8eXXxNt7q68F+B/AvhR7jX72ztr24sp7prWd4&#10;VgiE9rcKpldGl8qQxLII32/ZvwE+MOg/tC/A3wb8e/C2h6tpemeNvC2n67p+m69bLDfWkN3bpOkV&#10;xGjuqTKsgV1VmAYEBjjNfmV/waC/sjeC/hT/AMEw7b9qObTLW58UfFjxBqMr6ttP2iDSrG8lsYbH&#10;J6RrcW93PgdWuTknChf1hACjAFABRRRQAUUUUAFFFFABRRRQB89/EX/gqz/wTt+DP7Q+tfsr/G79&#10;rzwT4H8ceH9Pt77UtL8aawulQpBOgkhK3V0I7aR2QhvLSQyAEEqAQT8j/wDBbH/gtV/wT3sf2DPH&#10;/wCzr8Dfj34R+MXxA+L3g/UfCHg/wn8M9ch12VrnUIfsYmkey85ITH9oEiRuVkldAsasclftn9oP&#10;/gnp+wt+1brMnif9o79kP4c+M9Ykt0t21zxB4PtLjUPJT7sYumj85VGThQ4AzVb9nr/gm3+wL+yh&#10;4jXxp+zp+x38OfCGupHJHHr+i+E7aPUI45F2vGt0UMyow4KBwpHagD8sf2mP+CPv7ZWjf8G3nwH+&#10;F/wy0O7uPjr+z/rMfxEtdJ0u2E2qI01zfXs+m22SM3NsL6JzGnmGWTTfKiWVnjz9zf8ABO//AILv&#10;/wDBPn9vH4EaL4+uP2gPB/gDxk1r5Xij4d+MvFFtYahpt9HGGnWJbhozd23O5LmMFWQjeIpBJFH9&#10;p7V27No24xtxXz58cv8Agk//AME2P2k/Fl149+Nn7EHw013Xr+8+1alr03hO3ivr6bj557iJVknO&#10;FA/eM3Ax0oA4n9vj9p79m39pT/glX+1Rc/s6/H/wX4+h0X4EeL4NXm8GeKLTVI7KZtDvSscrW0ji&#10;NyFb5WIPHSviz4Qfsb/ED9vH/g0J8Lfs6fCSyhufFl54F/tTw3azKM3V1Ya/Je/ZoycBZZ0gkgRi&#10;QoaZdxC5Nfpn8Hf2Df2Kf2fvh94g+FPwW/ZQ+Hvhvw34t082Hi3RtL8I2kcGvWuyWPyb4eX/AKYm&#10;yeZNs28bZXXoxB7/AOHfw0+HHwg8E2Hwz+E3w/0Twv4b0qFotL8P+HdJhsbGzjLFikUEKrHGpZmY&#10;hVAyxPUmgD4F/wCCMf8AwWu/ZD/aK/Y68D/DL48/tC+G/BPxh8E6DbeG/HXhPx/r8Gl6jc6hZx/Z&#10;3uo0uRCJ/OEJmdYg3ktIY3wVyfrP4S/t/fsRfH/40P8As9/Ab9qPwP468XQeH7vW7rSfBviCHVfs&#10;llbXFvbTSTy2rPFAwmu4FEcjrI25iqsEcrk/tB/8Evv+CeP7VXim48dftBfsZfDnxRr14ym+8Qah&#10;4VtxqNztQRr5l0irNIFRVUBnIAAxiui/Z2/YV/Yw/ZIu5tT/AGZP2Vfh94Dv7ix+x3mq+FvCNpZ3&#10;l1b7w/lS3EcYllTcqttdiMqD2FAHwL+z9z/wd4fHA/8AVqdp/wClvh+v1PYgDmuW074FfBHSPi7f&#10;ftA6T8HPCtr491TSV0vUvG9v4etk1e7sQ0bC1lvAgmkhBiiIjZyoMaHHyjHUsquNrqCPQ0AfgH/w&#10;SO/Yu8Yf8FAf+DVH4vfsu/DeWJfFGs/EHUr7wvHNHGRdahYyaXfQ2m6WSNIvtDW/2bzmcLEJy7bg&#10;pU/ZH/BEn/gtn+yx8SP2VPC/7K37WXxZ074UfGz4T6ba+DfGXhP4qasuk3l/c2MYtEuYXvWQzzSe&#10;T++g4nhnEqumzypZf0K+D3wI+B/7PHhA/D34AfBrwp4G0A3T3R0Pwf4dttMszO4UPL5NsiJvYKoL&#10;YyQoyeBXn37R3/BN/wDYK/a61iTxP+0l+yD8PfGGsyW8cDeINY8LW76kYkBCR/awon2KGOF34GeB&#10;QBzfxv8Aix+yb/wUO+B/xc/YS+BH7XPw58QeLvF3wv13SLzT/Dfiyz1S60iK6tTZG7nt7eVnRI5L&#10;qLO4LkkAc18H/wDBvT/wU++B/wCzR+zj/wAOpf8AgoF470v4P/GD4I61qGjyaf8AETXIbCHVrSS9&#10;eaH7PczFYGkQ3PkrEsjGSKOKaIyI7FP0c/Zr/wCCev7Dv7Hes3Hib9l/9lLwH4H1a6sns7rWvD/h&#10;uCC+mtWdJGge5C+a0ReONjGW2lo1OMqCLH7SP7BH7Fn7X91Dqf7Tn7LHgLxxf2tqLW01XxJ4Xtrq&#10;9t4A5fyo7lk82NNzM21WAyxOMmgCnov/AAUQ/YP8WfGnQf2cfBH7W/w98R+OvEl9cWml+E/DPiq2&#10;1K+MsFnNey+bFavI1uqwW8r75tiEqFBLsqt7QBgYArw39nv/AIJnf8E+f2VPEVn40/Z6/Yx+GvhX&#10;X9OEgsPEmleELVdTtxJGY5Al4yNOoZGZWAfBVmByCa9yoA/I/wD4Kqfs9ftVf8E3P+ClFr/wXm/Y&#10;t+G174/8P6p4dj0H9oz4fWFu0l5LpUUcEX2+Dh28tYrW0ZjGoMD2CSuJIZbjy/qr9mX/AIL7f8Ek&#10;P2ofh1b/ABA0D9t3wL4Rdo4xe+H/AImeILbw9qNlM0SSNC0V7JGsxTfsaSBpoSysEkcDNfYxVW+8&#10;ua+f/jJ/wSn/AOCbH7QPiW88a/F/9hb4Va3rmpXbXWpa5ceB7NL69mbGZJriONZZmOBy7GgDm/H3&#10;7cP/AAS//bZtbz9gLQ/2yfAXjfUvjL4Z1rw6mhfD/wAXQapcz2kmm3JvP3tk0qWpW1Wdg8pQEqAu&#10;WKqfgb/g3z/4KH/C/wD4J9/D/wAVf8Ebf+CkHj/w/wDCn4hfBvxfqUfhq68WXQ0vTNb0u6uGut8N&#10;7dskcrm4nlmjLCHz7a6tWhWXbKy/pp+z/wD8E5P2Cf2VvEUPjP8AZ2/Y6+G3g/XLeGSGDxBofg60&#10;h1FI5BtdBdiPztrDgrvwR1Fa/wC0X+xF+x7+1zbWtv8AtOfsxeBfHbWEDw6ddeKPC9teXFlG7BnS&#10;CaRDJAGKgny2XOBnNAHJ+L/+CpX/AATo8HeNtA+GF1+2j8N9Q8UeKPE2n+H9D8M6D4rt9S1G41C+&#10;nSC2j+zWbSyxq0kiAyuqxoG3O6rkj5V/4Kb7B/wXs/4J5qvaT4iZ9v8AiTw19T/BH/glJ/wTW/Zy&#10;8Qaf4w+DP7C/wt0TXNJukudJ1+HwXaS6hZTL92SG6lRponH95XBr1vxR8GPg9438e+Hvir40+E/h&#10;nWPFHhH7R/winiTVNBt7i/0X7QgSf7JcOhktvMQBX8tl3qMNkUAdNX5P/wDBBHn/AIK4/wDBSw+v&#10;xe0X/wBK/ENfrBXJ+AvgP8DvhV4t8S+P/hf8GfCfhvXvGl4l34w1rQfDttZ3eu3CGQpLeTRIr3Tq&#10;ZpSGkLEGV8H5jkA/L/Vvix8K/wBkT/g7H8UeMv2kfiVoXg/Sfil+y7a2Xg/U9d1OO2tri6/tGzRY&#10;HmkISKRzpV2FViNxVFGWkVTW/wCDgrxB4s8O+JP2X/8Agtf+yBrGnePvB/wD8eX8fjy88C6tFeSX&#10;mk3F1b29ykc8Qki8lTa31jOxYmKS8UbflkKfo/8AtPfsN/sg/to6dp+m/tVfs4+EPHi6T5g0mbxF&#10;okVxPYiTb5ggmI8yEPsTcEYBii5ztGOq+D3wJ+Df7Pvwu0/4J/BL4Y6H4W8I6XHLHp/h3Q9Njt7O&#10;BZHaSTESALl3d3Y4yzOzHJJJAPG/gx/wVz/4JlfHP4U2/wAYfBn7cvwvg0d7GO6vF17xrZabdacr&#10;cYu7e5lSW1bIIxKq9MjIIJ6Lw1+1r+zZ+1/+z/8AE7xV+zH8YdD8caR4Yj1LQdW1rw3dfabIX66b&#10;FdNFFcKPLuAIbqBjJEzoC5TduR1Xi/Ev/BFL/gkv4t8Sp4r1j/gnf8I1uo23bbHwTa2sLHOcvDCq&#10;ROfXcpz3zXuHwn/Z2/Z/+A3gKf4V/BD4G+D/AAb4ZuppJrrw74V8M2un2M0kihZHe3gjWNmdVUMS&#10;pLAAHOKAPjH/AINcT/xoq+Bo/wCxm/8AUn1av0Arn/hb8JvhX8DvAtj8L/gp8M/D/g/wzpnmf2b4&#10;d8LaLBp9jaeZK8snlQQIkce6SR5G2qMs7Mckk10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//ZUEsBAi0AFAAGAAgAAAAh&#10;AIoVP5gMAQAAFQIAABMAAAAAAAAAAAAAAAAAAAAAAFtDb250ZW50X1R5cGVzXS54bWxQSwECLQAU&#10;AAYACAAAACEAOP0h/9YAAACUAQAACwAAAAAAAAAAAAAAAAA9AQAAX3JlbHMvLnJlbHNQSwECLQAU&#10;AAYACAAAACEAXvikBTEEAAD4CQAADgAAAAAAAAAAAAAAAAA8AgAAZHJzL2Uyb0RvYy54bWxQSwEC&#10;LQAUAAYACAAAACEAWGCzG7oAAAAiAQAAGQAAAAAAAAAAAAAAAACZBgAAZHJzL19yZWxzL2Uyb0Rv&#10;Yy54bWwucmVsc1BLAQItABQABgAIAAAAIQBWYnfG4gAAAAsBAAAPAAAAAAAAAAAAAAAAAIoHAABk&#10;cnMvZG93bnJldi54bWxQSwECLQAKAAAAAAAAACEA2+BrCSs8AAArPAAAFQAAAAAAAAAAAAAAAACZ&#10;CAAAZHJzL21lZGlhL2ltYWdlMS5qcGVnUEsFBgAAAAAGAAYAfQEAAPdEAAAAAA==&#10;">
                <v:oval id="Ovál 4" o:spid="_x0000_s1027" style="position:absolute;width:27736;height:134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veJcIA&#10;AADaAAAADwAAAGRycy9kb3ducmV2LnhtbESP3WoCMRSE7wu+QziCdzXrD0VWo4goCIViVbw+bI67&#10;wc3JmkR3+/aNUOjlMDPfMItVZ2vxJB+MYwWjYQaCuHDacKngfNq9z0CEiKyxdkwKfijAatl7W2Cu&#10;Xcvf9DzGUiQIhxwVVDE2uZShqMhiGLqGOHlX5y3GJH0ptcc2wW0tx1n2IS0aTgsVNrSpqLgdH1aB&#10;mbTdvd2epqPJ52Fm/Jddjx8XpQb9bj0HEamL/+G/9l4rmMLrSroB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q94lwgAAANoAAAAPAAAAAAAAAAAAAAAAAJgCAABkcnMvZG93&#10;bnJldi54bWxQSwUGAAAAAAQABAD1AAAAhwMAAAAA&#10;" fillcolor="white [3212]" strokecolor="white [3212]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" o:spid="_x0000_s1028" type="#_x0000_t75" style="position:absolute;left:6858;top:838;width:12573;height:99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UWwvBAAAA2gAAAA8AAABkcnMvZG93bnJldi54bWxET0trAjEQvhf8D2EEb5r10VK2RhFlwYOX&#10;bl/0Nmymm8XNZEmirv31jSD0NHx8z1mue9uKM/nQOFYwnWQgiCunG64VvL8V42cQISJrbB2TgisF&#10;WK8GD0vMtbvwK53LWIsUwiFHBSbGLpcyVIYshonriBP347zFmKCvpfZ4SeG2lbMse5IWG04NBjva&#10;GqqO5ckq8OXn78eX234Xxe6xMD7MD2HBSo2G/eYFRKQ+/ovv7r1O8+H2yu3K1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0UWwvBAAAA2gAAAA8AAAAAAAAAAAAAAAAAnwIA&#10;AGRycy9kb3ducmV2LnhtbFBLBQYAAAAABAAEAPcAAACNAwAAAAA=&#10;">
                  <v:imagedata r:id="rId6" o:title=""/>
                  <v:path arrowok="t"/>
                </v:shape>
              </v:group>
            </w:pict>
          </mc:Fallback>
        </mc:AlternateContent>
      </w:r>
      <w:r w:rsidR="00A7215C">
        <w:rPr>
          <w:noProof/>
          <w:lang w:val="cs-CZ"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19050</wp:posOffset>
            </wp:positionV>
            <wp:extent cx="7580630" cy="2058670"/>
            <wp:effectExtent l="19050" t="19050" r="20320" b="17780"/>
            <wp:wrapTight wrapText="bothSides">
              <wp:wrapPolygon edited="0">
                <wp:start x="-54" y="-200"/>
                <wp:lineTo x="-54" y="21587"/>
                <wp:lineTo x="21604" y="21587"/>
                <wp:lineTo x="21604" y="-200"/>
                <wp:lineTo x="-54" y="-20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nner_Clovek_v_tisni_moznost_1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632"/>
                    <a:stretch/>
                  </pic:blipFill>
                  <pic:spPr bwMode="auto">
                    <a:xfrm>
                      <a:off x="0" y="0"/>
                      <a:ext cx="7580630" cy="205867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76CE" w:rsidRDefault="00A7215C">
      <w:r>
        <w:t xml:space="preserve"> </w:t>
      </w:r>
    </w:p>
    <w:p w:rsidR="008F10B2" w:rsidRPr="001136B7" w:rsidRDefault="00532115" w:rsidP="00013AEE">
      <w:pPr>
        <w:spacing w:after="0"/>
        <w:jc w:val="center"/>
        <w:rPr>
          <w:rFonts w:ascii="Arial Nova Light" w:hAnsi="Arial Nova Light"/>
          <w:sz w:val="28"/>
          <w:szCs w:val="28"/>
        </w:rPr>
      </w:pPr>
      <w:r w:rsidRPr="001136B7">
        <w:rPr>
          <w:rFonts w:ascii="Arial Nova Light" w:hAnsi="Arial Nova Light"/>
          <w:sz w:val="28"/>
          <w:szCs w:val="28"/>
        </w:rPr>
        <w:t>POZVÁNKA NA PROJEKTOVÝ DEN</w:t>
      </w:r>
    </w:p>
    <w:p w:rsidR="00532115" w:rsidRPr="001136B7" w:rsidRDefault="00532115" w:rsidP="00013AEE">
      <w:pPr>
        <w:spacing w:after="0"/>
        <w:jc w:val="center"/>
        <w:rPr>
          <w:rFonts w:ascii="Arial Nova Light" w:hAnsi="Arial Nova Light"/>
          <w:sz w:val="28"/>
          <w:szCs w:val="28"/>
        </w:rPr>
      </w:pPr>
      <w:r w:rsidRPr="001136B7">
        <w:rPr>
          <w:rFonts w:ascii="Arial Nova Light" w:hAnsi="Arial Nova Light"/>
          <w:sz w:val="28"/>
          <w:szCs w:val="28"/>
        </w:rPr>
        <w:t>V TECHMANIA SCIENCE CENTER</w:t>
      </w:r>
    </w:p>
    <w:p w:rsidR="005E2E05" w:rsidRPr="001136B7" w:rsidRDefault="005E2E05" w:rsidP="005E2E05">
      <w:pPr>
        <w:spacing w:after="0"/>
        <w:jc w:val="center"/>
        <w:rPr>
          <w:rFonts w:ascii="Arial Nova Light" w:hAnsi="Arial Nova Light"/>
          <w:b/>
          <w:color w:val="3B69BB"/>
          <w:sz w:val="28"/>
          <w:szCs w:val="28"/>
          <w:lang w:val="cs-CZ"/>
        </w:rPr>
      </w:pPr>
    </w:p>
    <w:p w:rsidR="008F10B2" w:rsidRPr="001136B7" w:rsidRDefault="008F10B2" w:rsidP="005E2E05">
      <w:pPr>
        <w:spacing w:after="0"/>
        <w:jc w:val="center"/>
        <w:rPr>
          <w:rFonts w:ascii="Arial Nova Light" w:hAnsi="Arial Nova Light"/>
          <w:b/>
          <w:color w:val="3B69BB"/>
          <w:sz w:val="28"/>
          <w:szCs w:val="28"/>
          <w:lang w:val="cs-CZ"/>
        </w:rPr>
      </w:pPr>
      <w:r w:rsidRPr="001136B7">
        <w:rPr>
          <w:rFonts w:ascii="Arial Nova Light" w:hAnsi="Arial Nova Light"/>
          <w:b/>
          <w:color w:val="C45911" w:themeColor="accent2" w:themeShade="BF"/>
          <w:sz w:val="28"/>
          <w:szCs w:val="28"/>
          <w:lang w:val="cs-CZ"/>
        </w:rPr>
        <w:t xml:space="preserve">Témata: </w:t>
      </w:r>
      <w:r w:rsidRPr="001136B7">
        <w:rPr>
          <w:rFonts w:ascii="Arial Nova Light" w:hAnsi="Arial Nova Light"/>
          <w:b/>
          <w:color w:val="3B69BB"/>
          <w:sz w:val="28"/>
          <w:szCs w:val="28"/>
          <w:lang w:val="cs-CZ"/>
        </w:rPr>
        <w:t>Finan</w:t>
      </w:r>
      <w:r w:rsidRPr="001136B7">
        <w:rPr>
          <w:rFonts w:ascii="Arial Nova Light" w:hAnsi="Arial Nova Light" w:cs="Calibri"/>
          <w:b/>
          <w:color w:val="3B69BB"/>
          <w:sz w:val="28"/>
          <w:szCs w:val="28"/>
          <w:lang w:val="cs-CZ"/>
        </w:rPr>
        <w:t>č</w:t>
      </w:r>
      <w:r w:rsidRPr="001136B7">
        <w:rPr>
          <w:rFonts w:ascii="Arial Nova Light" w:hAnsi="Arial Nova Light"/>
          <w:b/>
          <w:color w:val="3B69BB"/>
          <w:sz w:val="28"/>
          <w:szCs w:val="28"/>
          <w:lang w:val="cs-CZ"/>
        </w:rPr>
        <w:t>n</w:t>
      </w:r>
      <w:r w:rsidRPr="001136B7">
        <w:rPr>
          <w:rFonts w:ascii="Arial Nova Light" w:hAnsi="Arial Nova Light" w:cs="Arial Rounded MT Bold"/>
          <w:b/>
          <w:color w:val="3B69BB"/>
          <w:sz w:val="28"/>
          <w:szCs w:val="28"/>
          <w:lang w:val="cs-CZ"/>
        </w:rPr>
        <w:t>í</w:t>
      </w:r>
      <w:r w:rsidRPr="001136B7">
        <w:rPr>
          <w:rFonts w:ascii="Arial Nova Light" w:hAnsi="Arial Nova Light"/>
          <w:b/>
          <w:color w:val="3B69BB"/>
          <w:sz w:val="28"/>
          <w:szCs w:val="28"/>
          <w:lang w:val="cs-CZ"/>
        </w:rPr>
        <w:t xml:space="preserve"> &amp; Digitální gramotnost</w:t>
      </w:r>
    </w:p>
    <w:p w:rsidR="008F10B2" w:rsidRPr="001136B7" w:rsidRDefault="00C03DFA" w:rsidP="005E2E05">
      <w:pPr>
        <w:spacing w:after="0"/>
        <w:jc w:val="center"/>
        <w:rPr>
          <w:rFonts w:ascii="Arial Nova Light" w:hAnsi="Arial Nova Light"/>
          <w:b/>
          <w:color w:val="3B69BB"/>
          <w:sz w:val="28"/>
          <w:szCs w:val="28"/>
          <w:lang w:val="cs-CZ"/>
        </w:rPr>
      </w:pPr>
      <w:r w:rsidRPr="001136B7">
        <w:rPr>
          <w:rFonts w:ascii="Arial Nova Light" w:hAnsi="Arial Nova Light"/>
          <w:b/>
          <w:color w:val="3B69BB"/>
          <w:sz w:val="28"/>
          <w:szCs w:val="28"/>
          <w:lang w:val="cs-CZ"/>
        </w:rPr>
        <w:t>Ky</w:t>
      </w:r>
      <w:r w:rsidR="008F10B2" w:rsidRPr="001136B7">
        <w:rPr>
          <w:rFonts w:ascii="Arial Nova Light" w:hAnsi="Arial Nova Light"/>
          <w:b/>
          <w:color w:val="3B69BB"/>
          <w:sz w:val="28"/>
          <w:szCs w:val="28"/>
          <w:lang w:val="cs-CZ"/>
        </w:rPr>
        <w:t>berbezpe</w:t>
      </w:r>
      <w:r w:rsidR="008F10B2" w:rsidRPr="001136B7">
        <w:rPr>
          <w:rFonts w:ascii="Arial Nova Light" w:hAnsi="Arial Nova Light" w:cs="Calibri"/>
          <w:b/>
          <w:color w:val="3B69BB"/>
          <w:sz w:val="28"/>
          <w:szCs w:val="28"/>
          <w:lang w:val="cs-CZ"/>
        </w:rPr>
        <w:t>č</w:t>
      </w:r>
      <w:r w:rsidR="008F10B2" w:rsidRPr="001136B7">
        <w:rPr>
          <w:rFonts w:ascii="Arial Nova Light" w:hAnsi="Arial Nova Light"/>
          <w:b/>
          <w:color w:val="3B69BB"/>
          <w:sz w:val="28"/>
          <w:szCs w:val="28"/>
          <w:lang w:val="cs-CZ"/>
        </w:rPr>
        <w:t>nost aneb jak se poh</w:t>
      </w:r>
      <w:r w:rsidR="002E0F7D" w:rsidRPr="001136B7">
        <w:rPr>
          <w:rFonts w:ascii="Arial Nova Light" w:hAnsi="Arial Nova Light"/>
          <w:b/>
          <w:color w:val="3B69BB"/>
          <w:sz w:val="28"/>
          <w:szCs w:val="28"/>
          <w:lang w:val="cs-CZ"/>
        </w:rPr>
        <w:t>ybovat v on</w:t>
      </w:r>
      <w:r w:rsidR="009A6573" w:rsidRPr="001136B7">
        <w:rPr>
          <w:rFonts w:ascii="Arial Nova Light" w:hAnsi="Arial Nova Light"/>
          <w:b/>
          <w:color w:val="3B69BB"/>
          <w:sz w:val="28"/>
          <w:szCs w:val="28"/>
          <w:lang w:val="cs-CZ"/>
        </w:rPr>
        <w:t>line prost</w:t>
      </w:r>
      <w:r w:rsidR="009A6573" w:rsidRPr="001136B7">
        <w:rPr>
          <w:rFonts w:ascii="Arial Nova Light" w:hAnsi="Arial Nova Light" w:cs="Calibri"/>
          <w:b/>
          <w:color w:val="3B69BB"/>
          <w:sz w:val="28"/>
          <w:szCs w:val="28"/>
          <w:lang w:val="cs-CZ"/>
        </w:rPr>
        <w:t>ř</w:t>
      </w:r>
      <w:r w:rsidR="009A6573" w:rsidRPr="001136B7">
        <w:rPr>
          <w:rFonts w:ascii="Arial Nova Light" w:hAnsi="Arial Nova Light"/>
          <w:b/>
          <w:color w:val="3B69BB"/>
          <w:sz w:val="28"/>
          <w:szCs w:val="28"/>
          <w:lang w:val="cs-CZ"/>
        </w:rPr>
        <w:t>ed</w:t>
      </w:r>
      <w:r w:rsidR="009A6573" w:rsidRPr="001136B7">
        <w:rPr>
          <w:rFonts w:ascii="Arial Nova Light" w:hAnsi="Arial Nova Light" w:cs="Arial Rounded MT Bold"/>
          <w:b/>
          <w:color w:val="3B69BB"/>
          <w:sz w:val="28"/>
          <w:szCs w:val="28"/>
          <w:lang w:val="cs-CZ"/>
        </w:rPr>
        <w:t>í</w:t>
      </w:r>
      <w:r w:rsidR="009A6573" w:rsidRPr="001136B7">
        <w:rPr>
          <w:rFonts w:ascii="Arial Nova Light" w:hAnsi="Arial Nova Light"/>
          <w:b/>
          <w:color w:val="3B69BB"/>
          <w:sz w:val="28"/>
          <w:szCs w:val="28"/>
          <w:lang w:val="cs-CZ"/>
        </w:rPr>
        <w:t xml:space="preserve"> bezpe</w:t>
      </w:r>
      <w:r w:rsidR="008F10B2" w:rsidRPr="001136B7">
        <w:rPr>
          <w:rFonts w:ascii="Arial Nova Light" w:hAnsi="Arial Nova Light" w:cs="Calibri"/>
          <w:b/>
          <w:color w:val="3B69BB"/>
          <w:sz w:val="28"/>
          <w:szCs w:val="28"/>
          <w:lang w:val="cs-CZ"/>
        </w:rPr>
        <w:t>č</w:t>
      </w:r>
      <w:r w:rsidR="008F10B2" w:rsidRPr="001136B7">
        <w:rPr>
          <w:rFonts w:ascii="Arial Nova Light" w:hAnsi="Arial Nova Light"/>
          <w:b/>
          <w:color w:val="3B69BB"/>
          <w:sz w:val="28"/>
          <w:szCs w:val="28"/>
          <w:lang w:val="cs-CZ"/>
        </w:rPr>
        <w:t>n</w:t>
      </w:r>
      <w:r w:rsidR="008F10B2" w:rsidRPr="001136B7">
        <w:rPr>
          <w:rFonts w:ascii="Arial Nova Light" w:hAnsi="Arial Nova Light" w:cs="Calibri"/>
          <w:b/>
          <w:color w:val="3B69BB"/>
          <w:sz w:val="28"/>
          <w:szCs w:val="28"/>
          <w:lang w:val="cs-CZ"/>
        </w:rPr>
        <w:t>ě</w:t>
      </w:r>
      <w:r w:rsidR="008F10B2" w:rsidRPr="001136B7">
        <w:rPr>
          <w:rFonts w:ascii="Arial Nova Light" w:hAnsi="Arial Nova Light"/>
          <w:b/>
          <w:color w:val="3B69BB"/>
          <w:sz w:val="28"/>
          <w:szCs w:val="28"/>
          <w:lang w:val="cs-CZ"/>
        </w:rPr>
        <w:t>!</w:t>
      </w:r>
    </w:p>
    <w:p w:rsidR="005E2E05" w:rsidRPr="001136B7" w:rsidRDefault="005E2E05" w:rsidP="005E2E05">
      <w:pPr>
        <w:spacing w:after="0"/>
        <w:jc w:val="center"/>
        <w:rPr>
          <w:rFonts w:ascii="Arial Nova Light" w:hAnsi="Arial Nova Light"/>
          <w:b/>
          <w:color w:val="3B69BB"/>
          <w:sz w:val="16"/>
          <w:szCs w:val="16"/>
          <w:lang w:val="cs-CZ"/>
        </w:rPr>
      </w:pPr>
    </w:p>
    <w:p w:rsidR="009A6573" w:rsidRPr="001136B7" w:rsidRDefault="009A6573" w:rsidP="008F10B2">
      <w:pPr>
        <w:jc w:val="center"/>
        <w:rPr>
          <w:rFonts w:ascii="Arial Nova Light" w:hAnsi="Arial Nova Light"/>
          <w:b/>
          <w:color w:val="C45911" w:themeColor="accent2" w:themeShade="BF"/>
          <w:sz w:val="28"/>
          <w:szCs w:val="28"/>
          <w:u w:val="single"/>
          <w:lang w:val="cs-CZ"/>
        </w:rPr>
      </w:pPr>
      <w:r w:rsidRPr="001136B7">
        <w:rPr>
          <w:rFonts w:ascii="Arial Nova Light" w:hAnsi="Arial Nova Light"/>
          <w:b/>
          <w:color w:val="C45911" w:themeColor="accent2" w:themeShade="BF"/>
          <w:sz w:val="28"/>
          <w:szCs w:val="28"/>
          <w:u w:val="single"/>
          <w:lang w:val="cs-CZ"/>
        </w:rPr>
        <w:t>Určeno pro žáky 7. – 9. tříd a žáky víceletých gymnázií PK.</w:t>
      </w:r>
    </w:p>
    <w:p w:rsidR="009A6573" w:rsidRPr="001136B7" w:rsidRDefault="009A6573" w:rsidP="008F10B2">
      <w:pPr>
        <w:jc w:val="center"/>
        <w:rPr>
          <w:rFonts w:ascii="Arial Nova Light" w:hAnsi="Arial Nova Light"/>
          <w:b/>
          <w:color w:val="3B69BB"/>
          <w:sz w:val="28"/>
          <w:szCs w:val="28"/>
          <w:u w:val="single"/>
          <w:lang w:val="cs-CZ"/>
        </w:rPr>
      </w:pPr>
      <w:r w:rsidRPr="001136B7">
        <w:rPr>
          <w:rFonts w:ascii="Arial Nova Light" w:hAnsi="Arial Nova Light"/>
          <w:b/>
          <w:color w:val="3B69BB"/>
          <w:sz w:val="28"/>
          <w:szCs w:val="28"/>
          <w:u w:val="single"/>
          <w:lang w:val="cs-CZ"/>
        </w:rPr>
        <w:t>VSTUP NA AKCI ZDARMA</w:t>
      </w:r>
    </w:p>
    <w:p w:rsidR="005E2E05" w:rsidRPr="001136B7" w:rsidRDefault="005E2E05" w:rsidP="005E2E05">
      <w:pPr>
        <w:spacing w:after="0"/>
        <w:jc w:val="center"/>
        <w:rPr>
          <w:rFonts w:ascii="Arial Nova Light" w:hAnsi="Arial Nova Light"/>
          <w:b/>
          <w:color w:val="3B69BB"/>
          <w:sz w:val="16"/>
          <w:szCs w:val="16"/>
          <w:lang w:val="cs-CZ"/>
        </w:rPr>
      </w:pPr>
    </w:p>
    <w:p w:rsidR="008F10B2" w:rsidRPr="00733A43" w:rsidRDefault="008F10B2" w:rsidP="009A6573">
      <w:pPr>
        <w:rPr>
          <w:rFonts w:ascii="Arial Nova Light" w:hAnsi="Arial Nova Light"/>
          <w:color w:val="002060"/>
          <w:sz w:val="24"/>
          <w:szCs w:val="24"/>
          <w:lang w:val="cs-CZ"/>
        </w:rPr>
      </w:pPr>
      <w:r w:rsidRPr="00733A43">
        <w:rPr>
          <w:rFonts w:ascii="Arial Nova Light" w:hAnsi="Arial Nova Light"/>
          <w:color w:val="002060"/>
          <w:sz w:val="24"/>
          <w:szCs w:val="24"/>
          <w:lang w:val="cs-CZ"/>
        </w:rPr>
        <w:t xml:space="preserve">Projektový den a náplň se koná ve spolupráci s Policejním </w:t>
      </w:r>
      <w:r w:rsidR="009A6573" w:rsidRPr="00733A43">
        <w:rPr>
          <w:rFonts w:ascii="Arial Nova Light" w:hAnsi="Arial Nova Light"/>
          <w:color w:val="002060"/>
          <w:sz w:val="24"/>
          <w:szCs w:val="24"/>
          <w:lang w:val="cs-CZ"/>
        </w:rPr>
        <w:t xml:space="preserve">prezidiem ČR, </w:t>
      </w:r>
      <w:r w:rsidRPr="00733A43">
        <w:rPr>
          <w:rFonts w:ascii="Arial Nova Light" w:hAnsi="Arial Nova Light"/>
          <w:color w:val="002060"/>
          <w:sz w:val="24"/>
          <w:szCs w:val="24"/>
          <w:lang w:val="cs-CZ"/>
        </w:rPr>
        <w:t>Československou obchodní bankou a Techmania Science Center</w:t>
      </w:r>
      <w:r w:rsidR="009A6573" w:rsidRPr="00733A43">
        <w:rPr>
          <w:rFonts w:ascii="Arial Nova Light" w:hAnsi="Arial Nova Light"/>
          <w:color w:val="002060"/>
          <w:sz w:val="24"/>
          <w:szCs w:val="24"/>
          <w:lang w:val="cs-CZ"/>
        </w:rPr>
        <w:t xml:space="preserve">. </w:t>
      </w:r>
    </w:p>
    <w:p w:rsidR="008F10B2" w:rsidRPr="00733A43" w:rsidRDefault="008F10B2" w:rsidP="009A6573">
      <w:pPr>
        <w:pStyle w:val="Odstavecseseznamem"/>
        <w:numPr>
          <w:ilvl w:val="0"/>
          <w:numId w:val="1"/>
        </w:numPr>
        <w:rPr>
          <w:rFonts w:ascii="Arial Nova Light" w:hAnsi="Arial Nova Light"/>
          <w:b/>
          <w:color w:val="C45911" w:themeColor="accent2" w:themeShade="BF"/>
          <w:sz w:val="24"/>
          <w:szCs w:val="24"/>
          <w:lang w:val="cs-CZ"/>
        </w:rPr>
      </w:pPr>
      <w:r w:rsidRPr="00733A43">
        <w:rPr>
          <w:rFonts w:ascii="Arial Nova Light" w:hAnsi="Arial Nova Light"/>
          <w:b/>
          <w:color w:val="C45911" w:themeColor="accent2" w:themeShade="BF"/>
          <w:sz w:val="24"/>
          <w:szCs w:val="24"/>
          <w:lang w:val="cs-CZ"/>
        </w:rPr>
        <w:t xml:space="preserve">Možné termíny účasti žáků: 8. června a 15. června 2022 </w:t>
      </w:r>
    </w:p>
    <w:p w:rsidR="009A6573" w:rsidRPr="00733A43" w:rsidRDefault="008F10B2" w:rsidP="009A6573">
      <w:pPr>
        <w:pStyle w:val="Odstavecseseznamem"/>
        <w:numPr>
          <w:ilvl w:val="0"/>
          <w:numId w:val="1"/>
        </w:numPr>
        <w:spacing w:after="0"/>
        <w:rPr>
          <w:rFonts w:ascii="Arial Nova Light" w:hAnsi="Arial Nova Light"/>
          <w:b/>
          <w:color w:val="C45911" w:themeColor="accent2" w:themeShade="BF"/>
          <w:sz w:val="24"/>
          <w:szCs w:val="24"/>
          <w:lang w:val="cs-CZ"/>
        </w:rPr>
      </w:pPr>
      <w:r w:rsidRPr="00733A43">
        <w:rPr>
          <w:rFonts w:ascii="Arial Nova Light" w:hAnsi="Arial Nova Light"/>
          <w:b/>
          <w:color w:val="C45911" w:themeColor="accent2" w:themeShade="BF"/>
          <w:sz w:val="24"/>
          <w:szCs w:val="24"/>
          <w:lang w:val="cs-CZ"/>
        </w:rPr>
        <w:t xml:space="preserve">Místo akce: Techmania Science Center </w:t>
      </w:r>
    </w:p>
    <w:p w:rsidR="008F10B2" w:rsidRPr="00733A43" w:rsidRDefault="008F10B2" w:rsidP="009A6573">
      <w:pPr>
        <w:pStyle w:val="Odstavecseseznamem"/>
        <w:spacing w:after="0"/>
        <w:rPr>
          <w:rFonts w:ascii="Arial Nova Light" w:hAnsi="Arial Nova Light"/>
          <w:b/>
          <w:color w:val="C45911" w:themeColor="accent2" w:themeShade="BF"/>
          <w:sz w:val="24"/>
          <w:szCs w:val="24"/>
          <w:lang w:val="cs-CZ"/>
        </w:rPr>
      </w:pPr>
      <w:r w:rsidRPr="00733A43">
        <w:rPr>
          <w:rFonts w:ascii="Arial Nova Light" w:hAnsi="Arial Nova Light"/>
          <w:b/>
          <w:color w:val="C45911" w:themeColor="accent2" w:themeShade="BF"/>
          <w:sz w:val="24"/>
          <w:szCs w:val="24"/>
          <w:lang w:val="cs-CZ"/>
        </w:rPr>
        <w:t xml:space="preserve">(adresa: U Planetária 1/ 2969, Plzeň 301 00. </w:t>
      </w:r>
      <w:hyperlink r:id="rId8" w:history="1">
        <w:r w:rsidRPr="00733A43">
          <w:rPr>
            <w:rStyle w:val="Hypertextovodkaz"/>
            <w:rFonts w:ascii="Arial Nova Light" w:hAnsi="Arial Nova Light"/>
            <w:b/>
            <w:color w:val="C45911" w:themeColor="accent2" w:themeShade="BF"/>
            <w:sz w:val="24"/>
            <w:szCs w:val="24"/>
            <w:lang w:val="cs-CZ"/>
          </w:rPr>
          <w:t>www.techmania.cz</w:t>
        </w:r>
      </w:hyperlink>
      <w:r w:rsidRPr="00733A43">
        <w:rPr>
          <w:rFonts w:ascii="Arial Nova Light" w:hAnsi="Arial Nova Light"/>
          <w:b/>
          <w:color w:val="C45911" w:themeColor="accent2" w:themeShade="BF"/>
          <w:sz w:val="24"/>
          <w:szCs w:val="24"/>
          <w:lang w:val="cs-CZ"/>
        </w:rPr>
        <w:t>)</w:t>
      </w:r>
    </w:p>
    <w:p w:rsidR="00013AEE" w:rsidRPr="00733A43" w:rsidRDefault="00C27835" w:rsidP="00C27835">
      <w:pPr>
        <w:pStyle w:val="Odstavecseseznamem"/>
        <w:numPr>
          <w:ilvl w:val="0"/>
          <w:numId w:val="1"/>
        </w:numPr>
        <w:spacing w:after="0"/>
        <w:rPr>
          <w:rFonts w:ascii="Arial Nova Light" w:hAnsi="Arial Nova Light"/>
          <w:b/>
          <w:color w:val="C45911" w:themeColor="accent2" w:themeShade="BF"/>
          <w:sz w:val="24"/>
          <w:szCs w:val="24"/>
          <w:lang w:val="cs-CZ"/>
        </w:rPr>
      </w:pPr>
      <w:r w:rsidRPr="00733A43">
        <w:rPr>
          <w:rFonts w:ascii="Arial Nova Light" w:hAnsi="Arial Nova Light"/>
          <w:b/>
          <w:color w:val="C45911" w:themeColor="accent2" w:themeShade="BF"/>
          <w:sz w:val="24"/>
          <w:szCs w:val="24"/>
          <w:lang w:val="cs-CZ"/>
        </w:rPr>
        <w:t xml:space="preserve">Čas </w:t>
      </w:r>
      <w:r w:rsidR="00C31FD4" w:rsidRPr="00733A43">
        <w:rPr>
          <w:rFonts w:ascii="Arial Nova Light" w:hAnsi="Arial Nova Light"/>
          <w:b/>
          <w:color w:val="C45911" w:themeColor="accent2" w:themeShade="BF"/>
          <w:sz w:val="24"/>
          <w:szCs w:val="24"/>
          <w:lang w:val="cs-CZ"/>
        </w:rPr>
        <w:t>konání akce od 9h do 15</w:t>
      </w:r>
      <w:r w:rsidR="005E2E05" w:rsidRPr="00733A43">
        <w:rPr>
          <w:rFonts w:ascii="Arial Nova Light" w:hAnsi="Arial Nova Light"/>
          <w:b/>
          <w:color w:val="C45911" w:themeColor="accent2" w:themeShade="BF"/>
          <w:sz w:val="24"/>
          <w:szCs w:val="24"/>
          <w:lang w:val="cs-CZ"/>
        </w:rPr>
        <w:t>h</w:t>
      </w:r>
      <w:r w:rsidRPr="00733A43">
        <w:rPr>
          <w:rFonts w:ascii="Arial Nova Light" w:hAnsi="Arial Nova Light"/>
          <w:b/>
          <w:color w:val="C45911" w:themeColor="accent2" w:themeShade="BF"/>
          <w:sz w:val="24"/>
          <w:szCs w:val="24"/>
          <w:lang w:val="cs-CZ"/>
        </w:rPr>
        <w:t xml:space="preserve"> </w:t>
      </w:r>
    </w:p>
    <w:p w:rsidR="005E0776" w:rsidRPr="00733A43" w:rsidRDefault="00C31FD4" w:rsidP="00C31FD4">
      <w:pPr>
        <w:ind w:left="720"/>
        <w:rPr>
          <w:rFonts w:ascii="Arial Nova Light" w:hAnsi="Arial Nova Light"/>
          <w:color w:val="C00000"/>
          <w:sz w:val="24"/>
          <w:szCs w:val="24"/>
          <w:lang w:val="cs-CZ"/>
        </w:rPr>
      </w:pPr>
      <w:r w:rsidRPr="00733A43">
        <w:rPr>
          <w:rFonts w:ascii="Arial Nova Light" w:hAnsi="Arial Nova Light"/>
          <w:color w:val="C00000"/>
          <w:sz w:val="24"/>
          <w:szCs w:val="24"/>
          <w:lang w:val="cs-CZ"/>
        </w:rPr>
        <w:t>Poznámka: Akce bude zahrnovat dopolední i odpolední program dle vlastního výběru.</w:t>
      </w:r>
    </w:p>
    <w:p w:rsidR="009A6573" w:rsidRPr="001136B7" w:rsidRDefault="00C27835" w:rsidP="005E2E05">
      <w:pPr>
        <w:rPr>
          <w:rFonts w:ascii="Arial Nova Light" w:hAnsi="Arial Nova Light"/>
          <w:color w:val="002060"/>
          <w:sz w:val="24"/>
          <w:szCs w:val="24"/>
          <w:lang w:val="cs-CZ"/>
        </w:rPr>
      </w:pPr>
      <w:r w:rsidRPr="001136B7">
        <w:rPr>
          <w:rFonts w:ascii="Arial Nova Light" w:hAnsi="Arial Nova Light"/>
          <w:b/>
          <w:color w:val="002060"/>
          <w:sz w:val="24"/>
          <w:szCs w:val="24"/>
          <w:lang w:val="cs-CZ"/>
        </w:rPr>
        <w:t>Stručná anotace akce</w:t>
      </w:r>
      <w:r w:rsidRPr="001136B7">
        <w:rPr>
          <w:rFonts w:ascii="Arial Nova Light" w:hAnsi="Arial Nova Light"/>
          <w:color w:val="002060"/>
          <w:sz w:val="24"/>
          <w:szCs w:val="24"/>
          <w:lang w:val="cs-CZ"/>
        </w:rPr>
        <w:t>:</w:t>
      </w:r>
      <w:r w:rsidR="008F10B2" w:rsidRPr="001136B7">
        <w:rPr>
          <w:rFonts w:ascii="Arial Nova Light" w:hAnsi="Arial Nova Light"/>
          <w:color w:val="002060"/>
          <w:sz w:val="24"/>
          <w:szCs w:val="24"/>
          <w:lang w:val="cs-CZ"/>
        </w:rPr>
        <w:t xml:space="preserve"> </w:t>
      </w:r>
      <w:r w:rsidRPr="001136B7">
        <w:rPr>
          <w:rFonts w:ascii="Arial Nova Light" w:hAnsi="Arial Nova Light"/>
          <w:color w:val="002060"/>
          <w:sz w:val="24"/>
          <w:szCs w:val="24"/>
          <w:lang w:val="cs-CZ"/>
        </w:rPr>
        <w:t>Projektové dny budou obsahovat program zaměřený na t</w:t>
      </w:r>
      <w:r w:rsidR="008F10B2" w:rsidRPr="001136B7">
        <w:rPr>
          <w:rFonts w:ascii="Arial Nova Light" w:hAnsi="Arial Nova Light"/>
          <w:color w:val="002060"/>
          <w:sz w:val="24"/>
          <w:szCs w:val="24"/>
          <w:lang w:val="cs-CZ"/>
        </w:rPr>
        <w:t xml:space="preserve">ematické workshopy, přednášky a jiné programy, kde se žáci </w:t>
      </w:r>
      <w:r w:rsidRPr="001136B7">
        <w:rPr>
          <w:rFonts w:ascii="Arial Nova Light" w:hAnsi="Arial Nova Light"/>
          <w:color w:val="002060"/>
          <w:sz w:val="24"/>
          <w:szCs w:val="24"/>
          <w:lang w:val="cs-CZ"/>
        </w:rPr>
        <w:t>dovědí</w:t>
      </w:r>
      <w:r w:rsidR="008F10B2" w:rsidRPr="001136B7">
        <w:rPr>
          <w:rFonts w:ascii="Arial Nova Light" w:hAnsi="Arial Nova Light"/>
          <w:color w:val="002060"/>
          <w:sz w:val="24"/>
          <w:szCs w:val="24"/>
          <w:lang w:val="cs-CZ"/>
        </w:rPr>
        <w:t xml:space="preserve"> mnoho zajímavých a potřebných informací zejména z oblasti </w:t>
      </w:r>
      <w:r w:rsidRPr="001136B7">
        <w:rPr>
          <w:rFonts w:ascii="Arial Nova Light" w:hAnsi="Arial Nova Light"/>
          <w:color w:val="002060"/>
          <w:sz w:val="24"/>
          <w:szCs w:val="24"/>
          <w:lang w:val="cs-CZ"/>
        </w:rPr>
        <w:t>finanční gramo</w:t>
      </w:r>
      <w:r w:rsidR="008F10B2" w:rsidRPr="001136B7">
        <w:rPr>
          <w:rFonts w:ascii="Arial Nova Light" w:hAnsi="Arial Nova Light"/>
          <w:color w:val="002060"/>
          <w:sz w:val="24"/>
          <w:szCs w:val="24"/>
          <w:lang w:val="cs-CZ"/>
        </w:rPr>
        <w:t>tnos</w:t>
      </w:r>
      <w:r w:rsidR="009A6573" w:rsidRPr="001136B7">
        <w:rPr>
          <w:rFonts w:ascii="Arial Nova Light" w:hAnsi="Arial Nova Light"/>
          <w:color w:val="002060"/>
          <w:sz w:val="24"/>
          <w:szCs w:val="24"/>
          <w:lang w:val="cs-CZ"/>
        </w:rPr>
        <w:t>ti, digitáln</w:t>
      </w:r>
      <w:r w:rsidRPr="001136B7">
        <w:rPr>
          <w:rFonts w:ascii="Arial Nova Light" w:hAnsi="Arial Nova Light"/>
          <w:color w:val="002060"/>
          <w:sz w:val="24"/>
          <w:szCs w:val="24"/>
          <w:lang w:val="cs-CZ"/>
        </w:rPr>
        <w:t>í bezpečnosti a ky</w:t>
      </w:r>
      <w:r w:rsidR="009A6573" w:rsidRPr="001136B7">
        <w:rPr>
          <w:rFonts w:ascii="Arial Nova Light" w:hAnsi="Arial Nova Light"/>
          <w:color w:val="002060"/>
          <w:sz w:val="24"/>
          <w:szCs w:val="24"/>
          <w:lang w:val="cs-CZ"/>
        </w:rPr>
        <w:t>ber</w:t>
      </w:r>
      <w:r w:rsidR="008F10B2" w:rsidRPr="001136B7">
        <w:rPr>
          <w:rFonts w:ascii="Arial Nova Light" w:hAnsi="Arial Nova Light"/>
          <w:color w:val="002060"/>
          <w:sz w:val="24"/>
          <w:szCs w:val="24"/>
          <w:lang w:val="cs-CZ"/>
        </w:rPr>
        <w:t>bezpečnosti.</w:t>
      </w:r>
      <w:r w:rsidR="00013AEE" w:rsidRPr="001136B7">
        <w:rPr>
          <w:rFonts w:ascii="Arial Nova Light" w:hAnsi="Arial Nova Light"/>
          <w:color w:val="002060"/>
          <w:sz w:val="24"/>
          <w:szCs w:val="24"/>
          <w:lang w:val="cs-CZ"/>
        </w:rPr>
        <w:t xml:space="preserve"> </w:t>
      </w:r>
      <w:r w:rsidR="008F10B2" w:rsidRPr="001136B7">
        <w:rPr>
          <w:rFonts w:ascii="Arial Nova Light" w:hAnsi="Arial Nova Light"/>
          <w:color w:val="002060"/>
          <w:sz w:val="24"/>
          <w:szCs w:val="24"/>
          <w:lang w:val="cs-CZ"/>
        </w:rPr>
        <w:t>Program bude rea</w:t>
      </w:r>
      <w:r w:rsidR="002E0F7D" w:rsidRPr="001136B7">
        <w:rPr>
          <w:rFonts w:ascii="Arial Nova Light" w:hAnsi="Arial Nova Light"/>
          <w:color w:val="002060"/>
          <w:sz w:val="24"/>
          <w:szCs w:val="24"/>
          <w:lang w:val="cs-CZ"/>
        </w:rPr>
        <w:t>lizován předními lektory z řad P</w:t>
      </w:r>
      <w:r w:rsidR="008F10B2" w:rsidRPr="001136B7">
        <w:rPr>
          <w:rFonts w:ascii="Arial Nova Light" w:hAnsi="Arial Nova Light"/>
          <w:color w:val="002060"/>
          <w:sz w:val="24"/>
          <w:szCs w:val="24"/>
          <w:lang w:val="cs-CZ"/>
        </w:rPr>
        <w:t xml:space="preserve">olicie ČR, lektory ČSOB a </w:t>
      </w:r>
      <w:r w:rsidR="00013AEE" w:rsidRPr="001136B7">
        <w:rPr>
          <w:rFonts w:ascii="Arial Nova Light" w:hAnsi="Arial Nova Light"/>
          <w:color w:val="002060"/>
          <w:sz w:val="24"/>
          <w:szCs w:val="24"/>
          <w:lang w:val="cs-CZ"/>
        </w:rPr>
        <w:t>lektory Techmania</w:t>
      </w:r>
      <w:r w:rsidR="009A6573" w:rsidRPr="001136B7">
        <w:rPr>
          <w:rFonts w:ascii="Arial Nova Light" w:hAnsi="Arial Nova Light"/>
          <w:color w:val="002060"/>
          <w:sz w:val="24"/>
          <w:szCs w:val="24"/>
          <w:lang w:val="cs-CZ"/>
        </w:rPr>
        <w:t xml:space="preserve">. </w:t>
      </w:r>
      <w:r w:rsidR="005E2E05" w:rsidRPr="001136B7">
        <w:rPr>
          <w:rFonts w:ascii="Arial Nova Light" w:hAnsi="Arial Nova Light"/>
          <w:color w:val="002060"/>
          <w:sz w:val="24"/>
          <w:szCs w:val="24"/>
          <w:lang w:val="cs-CZ"/>
        </w:rPr>
        <w:t xml:space="preserve"> </w:t>
      </w:r>
      <w:r w:rsidR="00624C87" w:rsidRPr="001136B7">
        <w:rPr>
          <w:rFonts w:ascii="Arial Nova Light" w:hAnsi="Arial Nova Light"/>
          <w:color w:val="002060"/>
          <w:sz w:val="24"/>
          <w:szCs w:val="24"/>
          <w:lang w:val="cs-CZ"/>
        </w:rPr>
        <w:t>Projektový</w:t>
      </w:r>
      <w:r w:rsidR="009A6573" w:rsidRPr="001136B7">
        <w:rPr>
          <w:rFonts w:ascii="Arial Nova Light" w:hAnsi="Arial Nova Light"/>
          <w:color w:val="002060"/>
          <w:sz w:val="24"/>
          <w:szCs w:val="24"/>
          <w:lang w:val="cs-CZ"/>
        </w:rPr>
        <w:t xml:space="preserve"> den bude doprovázen mnoha</w:t>
      </w:r>
      <w:r w:rsidR="00013AEE" w:rsidRPr="001136B7">
        <w:rPr>
          <w:rFonts w:ascii="Arial Nova Light" w:hAnsi="Arial Nova Light"/>
          <w:color w:val="002060"/>
          <w:sz w:val="24"/>
          <w:szCs w:val="24"/>
          <w:lang w:val="cs-CZ"/>
        </w:rPr>
        <w:t xml:space="preserve"> zábavnými aktivitami a možností</w:t>
      </w:r>
      <w:r w:rsidR="009A6573" w:rsidRPr="001136B7">
        <w:rPr>
          <w:rFonts w:ascii="Arial Nova Light" w:hAnsi="Arial Nova Light"/>
          <w:color w:val="002060"/>
          <w:sz w:val="24"/>
          <w:szCs w:val="24"/>
          <w:lang w:val="cs-CZ"/>
        </w:rPr>
        <w:t xml:space="preserve"> návštěvy projekcí v budově 3D Planetária</w:t>
      </w:r>
      <w:r w:rsidR="00013AEE" w:rsidRPr="001136B7">
        <w:rPr>
          <w:rFonts w:ascii="Arial Nova Light" w:hAnsi="Arial Nova Light"/>
          <w:color w:val="002060"/>
          <w:sz w:val="24"/>
          <w:szCs w:val="24"/>
          <w:lang w:val="cs-CZ"/>
        </w:rPr>
        <w:t xml:space="preserve">. </w:t>
      </w:r>
    </w:p>
    <w:p w:rsidR="008F10B2" w:rsidRPr="001136B7" w:rsidRDefault="005E2E05" w:rsidP="005E2E05">
      <w:pPr>
        <w:rPr>
          <w:rFonts w:ascii="Arial Nova Light" w:hAnsi="Arial Nova Light"/>
          <w:b/>
          <w:color w:val="C45911" w:themeColor="accent2" w:themeShade="BF"/>
          <w:sz w:val="24"/>
          <w:szCs w:val="24"/>
          <w:lang w:val="cs-CZ"/>
        </w:rPr>
      </w:pPr>
      <w:r w:rsidRPr="001136B7">
        <w:rPr>
          <w:rFonts w:ascii="Arial Nova Light" w:hAnsi="Arial Nova Light"/>
          <w:b/>
          <w:color w:val="C45911" w:themeColor="accent2" w:themeShade="BF"/>
          <w:sz w:val="24"/>
          <w:szCs w:val="24"/>
          <w:lang w:val="cs-CZ"/>
        </w:rPr>
        <w:t xml:space="preserve">Akce se koná </w:t>
      </w:r>
      <w:r w:rsidR="00AB633B" w:rsidRPr="001136B7">
        <w:rPr>
          <w:rFonts w:ascii="Arial Nova Light" w:hAnsi="Arial Nova Light"/>
          <w:b/>
          <w:color w:val="C45911" w:themeColor="accent2" w:themeShade="BF"/>
          <w:sz w:val="24"/>
          <w:szCs w:val="24"/>
          <w:lang w:val="cs-CZ"/>
        </w:rPr>
        <w:t>ve spolupráci s</w:t>
      </w:r>
      <w:r w:rsidR="00152CCA" w:rsidRPr="001136B7">
        <w:rPr>
          <w:rFonts w:ascii="Arial Nova Light" w:hAnsi="Arial Nova Light"/>
          <w:b/>
          <w:color w:val="C45911" w:themeColor="accent2" w:themeShade="BF"/>
          <w:sz w:val="24"/>
          <w:szCs w:val="24"/>
          <w:lang w:val="cs-CZ"/>
        </w:rPr>
        <w:t xml:space="preserve"> Plzeňským</w:t>
      </w:r>
      <w:r w:rsidRPr="001136B7">
        <w:rPr>
          <w:rFonts w:ascii="Arial Nova Light" w:hAnsi="Arial Nova Light"/>
          <w:b/>
          <w:color w:val="C45911" w:themeColor="accent2" w:themeShade="BF"/>
          <w:sz w:val="24"/>
          <w:szCs w:val="24"/>
          <w:lang w:val="cs-CZ"/>
        </w:rPr>
        <w:t xml:space="preserve"> </w:t>
      </w:r>
      <w:r w:rsidR="00AB633B" w:rsidRPr="001136B7">
        <w:rPr>
          <w:rFonts w:ascii="Arial Nova Light" w:hAnsi="Arial Nova Light"/>
          <w:b/>
          <w:color w:val="C45911" w:themeColor="accent2" w:themeShade="BF"/>
          <w:sz w:val="24"/>
          <w:szCs w:val="24"/>
          <w:lang w:val="cs-CZ"/>
        </w:rPr>
        <w:t>krajem</w:t>
      </w:r>
      <w:r w:rsidR="000217F2">
        <w:rPr>
          <w:rFonts w:ascii="Arial Nova Light" w:hAnsi="Arial Nova Light"/>
          <w:b/>
          <w:color w:val="C45911" w:themeColor="accent2" w:themeShade="BF"/>
          <w:sz w:val="24"/>
          <w:szCs w:val="24"/>
          <w:lang w:val="cs-CZ"/>
        </w:rPr>
        <w:t xml:space="preserve"> a</w:t>
      </w:r>
      <w:r w:rsidRPr="001136B7">
        <w:rPr>
          <w:rFonts w:ascii="Arial Nova Light" w:hAnsi="Arial Nova Light"/>
          <w:b/>
          <w:color w:val="C45911" w:themeColor="accent2" w:themeShade="BF"/>
          <w:sz w:val="24"/>
          <w:szCs w:val="24"/>
          <w:lang w:val="cs-CZ"/>
        </w:rPr>
        <w:t xml:space="preserve"> Odborem školství, mládeže </w:t>
      </w:r>
      <w:r w:rsidR="000217F2">
        <w:rPr>
          <w:rFonts w:ascii="Arial Nova Light" w:hAnsi="Arial Nova Light"/>
          <w:b/>
          <w:color w:val="C45911" w:themeColor="accent2" w:themeShade="BF"/>
          <w:sz w:val="24"/>
          <w:szCs w:val="24"/>
          <w:lang w:val="cs-CZ"/>
        </w:rPr>
        <w:br/>
      </w:r>
      <w:r w:rsidRPr="001136B7">
        <w:rPr>
          <w:rFonts w:ascii="Arial Nova Light" w:hAnsi="Arial Nova Light"/>
          <w:b/>
          <w:color w:val="C45911" w:themeColor="accent2" w:themeShade="BF"/>
          <w:sz w:val="24"/>
          <w:szCs w:val="24"/>
          <w:lang w:val="cs-CZ"/>
        </w:rPr>
        <w:t>a sportu</w:t>
      </w:r>
      <w:r w:rsidR="000217F2">
        <w:rPr>
          <w:rFonts w:ascii="Arial Nova Light" w:hAnsi="Arial Nova Light"/>
          <w:b/>
          <w:color w:val="C45911" w:themeColor="accent2" w:themeShade="BF"/>
          <w:sz w:val="24"/>
          <w:szCs w:val="24"/>
          <w:lang w:val="cs-CZ"/>
        </w:rPr>
        <w:t xml:space="preserve"> KÚPK</w:t>
      </w:r>
      <w:bookmarkStart w:id="0" w:name="_GoBack"/>
      <w:bookmarkEnd w:id="0"/>
      <w:r w:rsidRPr="001136B7">
        <w:rPr>
          <w:rFonts w:ascii="Arial Nova Light" w:hAnsi="Arial Nova Light"/>
          <w:b/>
          <w:color w:val="C45911" w:themeColor="accent2" w:themeShade="BF"/>
          <w:sz w:val="24"/>
          <w:szCs w:val="24"/>
          <w:lang w:val="cs-CZ"/>
        </w:rPr>
        <w:t>.</w:t>
      </w:r>
    </w:p>
    <w:p w:rsidR="00811BCE" w:rsidRPr="00733A43" w:rsidRDefault="00EF267E" w:rsidP="00DB1F2A">
      <w:pPr>
        <w:spacing w:after="0"/>
        <w:jc w:val="both"/>
        <w:rPr>
          <w:rFonts w:ascii="Arial Nova Light" w:hAnsi="Arial Nova Light"/>
          <w:b/>
          <w:color w:val="00B0F0"/>
          <w:sz w:val="24"/>
          <w:szCs w:val="24"/>
          <w:lang w:val="cs-CZ"/>
        </w:rPr>
      </w:pPr>
      <w:r w:rsidRPr="00733A43">
        <w:rPr>
          <w:rFonts w:ascii="Arial Nova Light" w:hAnsi="Arial Nova Light"/>
          <w:b/>
          <w:color w:val="002060"/>
          <w:sz w:val="24"/>
          <w:szCs w:val="24"/>
          <w:lang w:val="cs-CZ"/>
        </w:rPr>
        <w:t xml:space="preserve">Potvrzení účasti: </w:t>
      </w:r>
      <w:r w:rsidR="00AB633B" w:rsidRPr="00733A43">
        <w:rPr>
          <w:rFonts w:ascii="Arial Nova Light" w:hAnsi="Arial Nova Light"/>
          <w:b/>
          <w:color w:val="002060"/>
          <w:sz w:val="24"/>
          <w:szCs w:val="24"/>
          <w:lang w:val="cs-CZ"/>
        </w:rPr>
        <w:t>V případě zájmu</w:t>
      </w:r>
      <w:r w:rsidRPr="00733A43">
        <w:rPr>
          <w:rFonts w:ascii="Arial Nova Light" w:hAnsi="Arial Nova Light"/>
          <w:b/>
          <w:color w:val="002060"/>
          <w:sz w:val="24"/>
          <w:szCs w:val="24"/>
          <w:lang w:val="cs-CZ"/>
        </w:rPr>
        <w:t xml:space="preserve"> o účast </w:t>
      </w:r>
      <w:r w:rsidR="00AB633B" w:rsidRPr="00733A43">
        <w:rPr>
          <w:rFonts w:ascii="Arial Nova Light" w:hAnsi="Arial Nova Light"/>
          <w:b/>
          <w:color w:val="002060"/>
          <w:sz w:val="24"/>
          <w:szCs w:val="24"/>
          <w:lang w:val="cs-CZ"/>
        </w:rPr>
        <w:t>prosím</w:t>
      </w:r>
      <w:r w:rsidRPr="00733A43">
        <w:rPr>
          <w:rFonts w:ascii="Arial Nova Light" w:hAnsi="Arial Nova Light"/>
          <w:b/>
          <w:color w:val="002060"/>
          <w:sz w:val="24"/>
          <w:szCs w:val="24"/>
          <w:lang w:val="cs-CZ"/>
        </w:rPr>
        <w:t xml:space="preserve">e, abyste sdělili </w:t>
      </w:r>
      <w:r w:rsidR="00AB633B" w:rsidRPr="00733A43">
        <w:rPr>
          <w:rFonts w:ascii="Arial Nova Light" w:hAnsi="Arial Nova Light"/>
          <w:b/>
          <w:color w:val="002060"/>
          <w:sz w:val="24"/>
          <w:szCs w:val="24"/>
          <w:lang w:val="cs-CZ"/>
        </w:rPr>
        <w:t xml:space="preserve">Vámi vybraný termín a počet žáků </w:t>
      </w:r>
      <w:r w:rsidRPr="00733A43">
        <w:rPr>
          <w:rFonts w:ascii="Arial Nova Light" w:hAnsi="Arial Nova Light"/>
          <w:b/>
          <w:color w:val="00B0F0"/>
          <w:sz w:val="24"/>
          <w:szCs w:val="24"/>
          <w:lang w:val="cs-CZ"/>
        </w:rPr>
        <w:t xml:space="preserve">do 26. května 2022 na email: </w:t>
      </w:r>
      <w:hyperlink r:id="rId9" w:history="1">
        <w:r w:rsidRPr="00DB1F2A">
          <w:rPr>
            <w:rStyle w:val="Hypertextovodkaz"/>
            <w:rFonts w:ascii="Arial Nova Light" w:hAnsi="Arial Nova Light"/>
            <w:b/>
            <w:color w:val="00B0F0"/>
            <w:sz w:val="24"/>
            <w:szCs w:val="24"/>
            <w:lang w:val="cs-CZ"/>
          </w:rPr>
          <w:t>katerina.chabova</w:t>
        </w:r>
        <w:r w:rsidRPr="00DB1F2A">
          <w:rPr>
            <w:rStyle w:val="Hypertextovodkaz"/>
            <w:rFonts w:ascii="Arial Nova Light" w:hAnsi="Arial Nova Light"/>
            <w:b/>
            <w:color w:val="00B0F0"/>
            <w:sz w:val="24"/>
            <w:szCs w:val="24"/>
          </w:rPr>
          <w:t>@techmania.cz</w:t>
        </w:r>
      </w:hyperlink>
      <w:r w:rsidRPr="00733A43">
        <w:rPr>
          <w:rFonts w:ascii="Arial Nova Light" w:hAnsi="Arial Nova Light"/>
          <w:b/>
          <w:color w:val="00B0F0"/>
          <w:sz w:val="24"/>
          <w:szCs w:val="24"/>
        </w:rPr>
        <w:t>.</w:t>
      </w:r>
      <w:r w:rsidR="00DB1F2A">
        <w:rPr>
          <w:rFonts w:ascii="Arial Nova Light" w:hAnsi="Arial Nova Light"/>
          <w:b/>
          <w:color w:val="00B0F0"/>
          <w:sz w:val="24"/>
          <w:szCs w:val="24"/>
        </w:rPr>
        <w:t xml:space="preserve"> </w:t>
      </w:r>
      <w:r w:rsidR="00811BCE" w:rsidRPr="00733A43">
        <w:rPr>
          <w:rFonts w:ascii="Arial Nova Light" w:hAnsi="Arial Nova Light"/>
          <w:b/>
          <w:color w:val="00B0F0"/>
          <w:sz w:val="24"/>
          <w:szCs w:val="24"/>
          <w:lang w:val="cs-CZ"/>
        </w:rPr>
        <w:t xml:space="preserve">Kapacita jednotlivých částí programu omezena. </w:t>
      </w:r>
    </w:p>
    <w:p w:rsidR="00811BCE" w:rsidRDefault="00811BCE">
      <w:pPr>
        <w:rPr>
          <w:rFonts w:ascii="Arial Nova Light" w:hAnsi="Arial Nova Light"/>
          <w:b/>
          <w:noProof/>
          <w:color w:val="002060"/>
          <w:sz w:val="28"/>
          <w:szCs w:val="28"/>
          <w:u w:val="single"/>
          <w:lang w:eastAsia="en-GB"/>
        </w:rPr>
      </w:pPr>
    </w:p>
    <w:p w:rsidR="00811BCE" w:rsidRDefault="00811BCE">
      <w:pPr>
        <w:rPr>
          <w:rFonts w:ascii="Arial Nova Light" w:hAnsi="Arial Nova Light"/>
          <w:b/>
          <w:noProof/>
          <w:color w:val="002060"/>
          <w:sz w:val="28"/>
          <w:szCs w:val="28"/>
          <w:u w:val="single"/>
          <w:lang w:eastAsia="en-GB"/>
        </w:rPr>
      </w:pPr>
    </w:p>
    <w:p w:rsidR="001F5D60" w:rsidRDefault="001F5D60" w:rsidP="00811BCE">
      <w:pPr>
        <w:jc w:val="center"/>
        <w:rPr>
          <w:rFonts w:ascii="Arial Nova Light" w:hAnsi="Arial Nova Light"/>
          <w:b/>
          <w:color w:val="002060"/>
          <w:sz w:val="36"/>
          <w:szCs w:val="36"/>
          <w:u w:val="single"/>
          <w:lang w:val="cs-CZ"/>
        </w:rPr>
      </w:pPr>
    </w:p>
    <w:p w:rsidR="00624C87" w:rsidRPr="009022AF" w:rsidRDefault="00624C87" w:rsidP="00811BCE">
      <w:pPr>
        <w:jc w:val="center"/>
        <w:rPr>
          <w:rFonts w:ascii="Arial Nova Light" w:hAnsi="Arial Nova Light"/>
          <w:b/>
          <w:color w:val="002060"/>
          <w:sz w:val="36"/>
          <w:szCs w:val="36"/>
          <w:u w:val="single"/>
          <w:lang w:val="cs-CZ"/>
        </w:rPr>
      </w:pPr>
      <w:r w:rsidRPr="009022AF">
        <w:rPr>
          <w:rFonts w:ascii="Arial Nova Light" w:hAnsi="Arial Nova Light"/>
          <w:b/>
          <w:color w:val="002060"/>
          <w:sz w:val="36"/>
          <w:szCs w:val="36"/>
          <w:u w:val="single"/>
          <w:lang w:val="cs-CZ"/>
        </w:rPr>
        <w:t>PROGRAM AKCE</w:t>
      </w:r>
    </w:p>
    <w:p w:rsidR="00811BCE" w:rsidRDefault="00811BCE" w:rsidP="00FE7351">
      <w:pPr>
        <w:spacing w:after="0"/>
        <w:jc w:val="both"/>
        <w:rPr>
          <w:rFonts w:ascii="Arial Nova Light" w:hAnsi="Arial Nova Light"/>
          <w:b/>
          <w:color w:val="00B0F0"/>
          <w:sz w:val="28"/>
          <w:szCs w:val="28"/>
          <w:lang w:val="cs-CZ"/>
        </w:rPr>
      </w:pPr>
    </w:p>
    <w:p w:rsidR="00CB5D13" w:rsidRPr="001136B7" w:rsidRDefault="002712DC" w:rsidP="00FE7351">
      <w:pPr>
        <w:spacing w:after="0"/>
        <w:jc w:val="both"/>
        <w:rPr>
          <w:rFonts w:ascii="Arial Nova Light" w:hAnsi="Arial Nova Light"/>
          <w:b/>
          <w:color w:val="00B0F0"/>
          <w:sz w:val="28"/>
          <w:szCs w:val="28"/>
          <w:lang w:val="cs-CZ"/>
        </w:rPr>
      </w:pPr>
      <w:r w:rsidRPr="001136B7">
        <w:rPr>
          <w:rFonts w:ascii="Arial Nova Light" w:hAnsi="Arial Nova Light"/>
          <w:b/>
          <w:color w:val="00B0F0"/>
          <w:sz w:val="28"/>
          <w:szCs w:val="28"/>
          <w:lang w:val="cs-CZ"/>
        </w:rPr>
        <w:t xml:space="preserve">9h </w:t>
      </w:r>
      <w:r w:rsidR="00CB5D13" w:rsidRPr="001136B7">
        <w:rPr>
          <w:rFonts w:ascii="Arial Nova Light" w:hAnsi="Arial Nova Light"/>
          <w:b/>
          <w:color w:val="00B0F0"/>
          <w:sz w:val="28"/>
          <w:szCs w:val="28"/>
          <w:lang w:val="cs-CZ"/>
        </w:rPr>
        <w:t xml:space="preserve"> -  9:30h</w:t>
      </w:r>
    </w:p>
    <w:p w:rsidR="002712DC" w:rsidRPr="001136B7" w:rsidRDefault="000007D0" w:rsidP="00FE7351">
      <w:pPr>
        <w:spacing w:after="0"/>
        <w:jc w:val="both"/>
        <w:rPr>
          <w:rFonts w:ascii="Arial Nova Light" w:hAnsi="Arial Nova Light"/>
          <w:b/>
          <w:color w:val="00B0F0"/>
          <w:sz w:val="28"/>
          <w:szCs w:val="28"/>
          <w:lang w:val="cs-CZ"/>
        </w:rPr>
      </w:pPr>
      <w:r w:rsidRPr="001136B7">
        <w:rPr>
          <w:rFonts w:ascii="Arial Nova Light" w:hAnsi="Arial Nova Light"/>
          <w:b/>
          <w:color w:val="00B0F0"/>
          <w:sz w:val="28"/>
          <w:szCs w:val="28"/>
          <w:lang w:val="cs-CZ"/>
        </w:rPr>
        <w:t>ZAHÁJENÍ AKCE</w:t>
      </w:r>
    </w:p>
    <w:p w:rsidR="00A925A3" w:rsidRPr="003400A7" w:rsidRDefault="00CB5D13" w:rsidP="00FE7351">
      <w:pPr>
        <w:spacing w:after="0"/>
        <w:jc w:val="both"/>
        <w:rPr>
          <w:rFonts w:ascii="Arial Nova Light" w:hAnsi="Arial Nova Light"/>
          <w:color w:val="002060"/>
          <w:sz w:val="24"/>
          <w:szCs w:val="24"/>
          <w:lang w:val="cs-CZ"/>
        </w:rPr>
      </w:pPr>
      <w:r w:rsidRPr="003400A7">
        <w:rPr>
          <w:rFonts w:ascii="Arial Nova Light" w:hAnsi="Arial Nova Light"/>
          <w:color w:val="002060"/>
          <w:sz w:val="24"/>
          <w:szCs w:val="24"/>
          <w:lang w:val="cs-CZ"/>
        </w:rPr>
        <w:t xml:space="preserve">(v </w:t>
      </w:r>
      <w:r w:rsidR="006330CC" w:rsidRPr="003400A7">
        <w:rPr>
          <w:rFonts w:ascii="Arial Nova Light" w:hAnsi="Arial Nova Light"/>
          <w:color w:val="002060"/>
          <w:sz w:val="24"/>
          <w:szCs w:val="24"/>
          <w:lang w:val="cs-CZ"/>
        </w:rPr>
        <w:t>show prostoru budovy science centra</w:t>
      </w:r>
      <w:r w:rsidRPr="003400A7">
        <w:rPr>
          <w:rFonts w:ascii="Arial Nova Light" w:hAnsi="Arial Nova Light"/>
          <w:color w:val="002060"/>
          <w:sz w:val="24"/>
          <w:szCs w:val="24"/>
          <w:lang w:val="cs-CZ"/>
        </w:rPr>
        <w:t>)</w:t>
      </w:r>
    </w:p>
    <w:p w:rsidR="00CB5D13" w:rsidRPr="00811BCE" w:rsidRDefault="00CB5D13" w:rsidP="00FE7351">
      <w:pPr>
        <w:jc w:val="both"/>
        <w:rPr>
          <w:rFonts w:ascii="Arial Nova Light" w:hAnsi="Arial Nova Light"/>
          <w:b/>
          <w:color w:val="002060"/>
          <w:sz w:val="16"/>
          <w:szCs w:val="16"/>
          <w:lang w:val="cs-CZ"/>
        </w:rPr>
      </w:pPr>
    </w:p>
    <w:p w:rsidR="00A925A3" w:rsidRPr="001136B7" w:rsidRDefault="00A925A3" w:rsidP="00FE7351">
      <w:pPr>
        <w:spacing w:after="0"/>
        <w:jc w:val="both"/>
        <w:rPr>
          <w:rFonts w:ascii="Arial Nova Light" w:hAnsi="Arial Nova Light"/>
          <w:b/>
          <w:color w:val="00B0F0"/>
          <w:sz w:val="28"/>
          <w:szCs w:val="28"/>
          <w:lang w:val="cs-CZ"/>
        </w:rPr>
      </w:pPr>
      <w:r w:rsidRPr="001136B7">
        <w:rPr>
          <w:rFonts w:ascii="Arial Nova Light" w:hAnsi="Arial Nova Light"/>
          <w:b/>
          <w:color w:val="00B0F0"/>
          <w:sz w:val="28"/>
          <w:szCs w:val="28"/>
          <w:lang w:val="cs-CZ"/>
        </w:rPr>
        <w:t>9:30</w:t>
      </w:r>
      <w:r w:rsidR="006330CC" w:rsidRPr="001136B7">
        <w:rPr>
          <w:rFonts w:ascii="Arial Nova Light" w:hAnsi="Arial Nova Light"/>
          <w:b/>
          <w:color w:val="00B0F0"/>
          <w:sz w:val="28"/>
          <w:szCs w:val="28"/>
          <w:lang w:val="cs-CZ"/>
        </w:rPr>
        <w:t xml:space="preserve">h </w:t>
      </w:r>
      <w:r w:rsidR="00CB5D13" w:rsidRPr="001136B7">
        <w:rPr>
          <w:rFonts w:ascii="Arial Nova Light" w:hAnsi="Arial Nova Light"/>
          <w:b/>
          <w:color w:val="00B0F0"/>
          <w:sz w:val="28"/>
          <w:szCs w:val="28"/>
          <w:lang w:val="cs-CZ"/>
        </w:rPr>
        <w:t>-</w:t>
      </w:r>
      <w:r w:rsidR="006330CC" w:rsidRPr="001136B7">
        <w:rPr>
          <w:rFonts w:ascii="Arial Nova Light" w:hAnsi="Arial Nova Light"/>
          <w:b/>
          <w:color w:val="00B0F0"/>
          <w:sz w:val="28"/>
          <w:szCs w:val="28"/>
          <w:lang w:val="cs-CZ"/>
        </w:rPr>
        <w:t xml:space="preserve"> 11h</w:t>
      </w:r>
    </w:p>
    <w:p w:rsidR="006330CC" w:rsidRPr="001136B7" w:rsidRDefault="006330CC" w:rsidP="00FE7351">
      <w:pPr>
        <w:spacing w:after="0"/>
        <w:jc w:val="both"/>
        <w:rPr>
          <w:rFonts w:ascii="Arial Nova Light" w:hAnsi="Arial Nova Light"/>
          <w:b/>
          <w:color w:val="00B0F0"/>
          <w:sz w:val="28"/>
          <w:szCs w:val="28"/>
          <w:lang w:val="cs-CZ"/>
        </w:rPr>
      </w:pPr>
      <w:r w:rsidRPr="001136B7">
        <w:rPr>
          <w:rFonts w:ascii="Arial Nova Light" w:hAnsi="Arial Nova Light"/>
          <w:b/>
          <w:color w:val="00B0F0"/>
          <w:sz w:val="28"/>
          <w:szCs w:val="28"/>
          <w:lang w:val="cs-CZ"/>
        </w:rPr>
        <w:t>TVOJE CESTA ONLINEM</w:t>
      </w:r>
    </w:p>
    <w:p w:rsidR="006330CC" w:rsidRPr="003400A7" w:rsidRDefault="006330CC" w:rsidP="00FE7351">
      <w:pPr>
        <w:spacing w:after="0"/>
        <w:jc w:val="both"/>
        <w:rPr>
          <w:rFonts w:ascii="Arial Nova Light" w:hAnsi="Arial Nova Light"/>
          <w:color w:val="002060"/>
          <w:sz w:val="24"/>
          <w:szCs w:val="24"/>
          <w:lang w:val="cs-CZ"/>
        </w:rPr>
      </w:pPr>
      <w:r w:rsidRPr="003400A7">
        <w:rPr>
          <w:rFonts w:ascii="Arial Nova Light" w:hAnsi="Arial Nova Light"/>
          <w:color w:val="002060"/>
          <w:sz w:val="24"/>
          <w:szCs w:val="24"/>
          <w:lang w:val="cs-CZ"/>
        </w:rPr>
        <w:t xml:space="preserve">Tematická přednáška na téma </w:t>
      </w:r>
      <w:proofErr w:type="spellStart"/>
      <w:r w:rsidRPr="003400A7">
        <w:rPr>
          <w:rFonts w:ascii="Arial Nova Light" w:hAnsi="Arial Nova Light"/>
          <w:color w:val="002060"/>
          <w:sz w:val="24"/>
          <w:szCs w:val="24"/>
          <w:lang w:val="cs-CZ"/>
        </w:rPr>
        <w:t>ky</w:t>
      </w:r>
      <w:r w:rsidR="00FE7351">
        <w:rPr>
          <w:rFonts w:ascii="Arial Nova Light" w:hAnsi="Arial Nova Light"/>
          <w:color w:val="002060"/>
          <w:sz w:val="24"/>
          <w:szCs w:val="24"/>
          <w:lang w:val="cs-CZ"/>
        </w:rPr>
        <w:t>berbezpečnost</w:t>
      </w:r>
      <w:proofErr w:type="spellEnd"/>
      <w:r w:rsidR="00CB5D13" w:rsidRPr="003400A7">
        <w:rPr>
          <w:rFonts w:ascii="Arial Nova Light" w:hAnsi="Arial Nova Light"/>
          <w:color w:val="002060"/>
          <w:sz w:val="24"/>
          <w:szCs w:val="24"/>
          <w:lang w:val="cs-CZ"/>
        </w:rPr>
        <w:t xml:space="preserve"> v</w:t>
      </w:r>
      <w:r w:rsidRPr="003400A7">
        <w:rPr>
          <w:rFonts w:ascii="Arial Nova Light" w:hAnsi="Arial Nova Light"/>
          <w:color w:val="002060"/>
          <w:sz w:val="24"/>
          <w:szCs w:val="24"/>
          <w:lang w:val="cs-CZ"/>
        </w:rPr>
        <w:t>edená Policií ČR</w:t>
      </w:r>
      <w:r w:rsidR="00FE7351">
        <w:rPr>
          <w:rFonts w:ascii="Arial Nova Light" w:hAnsi="Arial Nova Light"/>
          <w:color w:val="002060"/>
          <w:sz w:val="24"/>
          <w:szCs w:val="24"/>
          <w:lang w:val="cs-CZ"/>
        </w:rPr>
        <w:t>.</w:t>
      </w:r>
    </w:p>
    <w:p w:rsidR="006330CC" w:rsidRDefault="006330CC" w:rsidP="00FE7351">
      <w:pPr>
        <w:spacing w:after="0"/>
        <w:jc w:val="both"/>
        <w:rPr>
          <w:rFonts w:ascii="Arial Nova Light" w:hAnsi="Arial Nova Light"/>
          <w:color w:val="002060"/>
          <w:sz w:val="24"/>
          <w:szCs w:val="24"/>
          <w:lang w:val="cs-CZ"/>
        </w:rPr>
      </w:pPr>
      <w:r w:rsidRPr="003400A7">
        <w:rPr>
          <w:rFonts w:ascii="Arial Nova Light" w:hAnsi="Arial Nova Light"/>
          <w:color w:val="002060"/>
          <w:sz w:val="24"/>
          <w:szCs w:val="24"/>
          <w:lang w:val="cs-CZ"/>
        </w:rPr>
        <w:t>Po skončení interaktivní přednášky proběhne otevřená diskuze s přítomnými žáky</w:t>
      </w:r>
      <w:r w:rsidR="00CB5D13" w:rsidRPr="003400A7">
        <w:rPr>
          <w:rFonts w:ascii="Arial Nova Light" w:hAnsi="Arial Nova Light"/>
          <w:color w:val="002060"/>
          <w:sz w:val="24"/>
          <w:szCs w:val="24"/>
          <w:lang w:val="cs-CZ"/>
        </w:rPr>
        <w:t>.</w:t>
      </w:r>
    </w:p>
    <w:p w:rsidR="00491E66" w:rsidRPr="003400A7" w:rsidRDefault="0076261C" w:rsidP="00FE7351">
      <w:pPr>
        <w:spacing w:after="0"/>
        <w:jc w:val="both"/>
        <w:rPr>
          <w:rFonts w:ascii="Arial Nova Light" w:hAnsi="Arial Nova Light"/>
          <w:color w:val="002060"/>
          <w:sz w:val="24"/>
          <w:szCs w:val="24"/>
          <w:lang w:val="cs-CZ"/>
        </w:rPr>
      </w:pPr>
      <w:r>
        <w:rPr>
          <w:rFonts w:ascii="Arial Nova Light" w:hAnsi="Arial Nova Light"/>
          <w:color w:val="002060"/>
          <w:sz w:val="24"/>
          <w:szCs w:val="24"/>
          <w:lang w:val="cs-CZ"/>
        </w:rPr>
        <w:t>Kapacita 300 žáků</w:t>
      </w:r>
    </w:p>
    <w:p w:rsidR="006330CC" w:rsidRPr="00811BCE" w:rsidRDefault="006330CC" w:rsidP="00FE7351">
      <w:pPr>
        <w:jc w:val="both"/>
        <w:rPr>
          <w:rFonts w:ascii="Arial Nova Light" w:hAnsi="Arial Nova Light"/>
          <w:b/>
          <w:color w:val="00B0F0"/>
          <w:sz w:val="16"/>
          <w:szCs w:val="16"/>
          <w:lang w:val="cs-CZ"/>
        </w:rPr>
      </w:pPr>
    </w:p>
    <w:p w:rsidR="00886CE2" w:rsidRPr="001136B7" w:rsidRDefault="00886CE2" w:rsidP="00FE7351">
      <w:pPr>
        <w:spacing w:after="0"/>
        <w:jc w:val="both"/>
        <w:rPr>
          <w:rFonts w:ascii="Arial Nova Light" w:hAnsi="Arial Nova Light"/>
          <w:b/>
          <w:color w:val="00B0F0"/>
          <w:sz w:val="28"/>
          <w:szCs w:val="28"/>
          <w:lang w:val="cs-CZ"/>
        </w:rPr>
      </w:pPr>
      <w:r w:rsidRPr="001136B7">
        <w:rPr>
          <w:rFonts w:ascii="Arial Nova Light" w:hAnsi="Arial Nova Light"/>
          <w:b/>
          <w:color w:val="00B0F0"/>
          <w:sz w:val="28"/>
          <w:szCs w:val="28"/>
          <w:lang w:val="cs-CZ"/>
        </w:rPr>
        <w:t>9:30h – 12h</w:t>
      </w:r>
    </w:p>
    <w:p w:rsidR="00886CE2" w:rsidRPr="001136B7" w:rsidRDefault="00886CE2" w:rsidP="00FE7351">
      <w:pPr>
        <w:spacing w:after="0"/>
        <w:jc w:val="both"/>
        <w:rPr>
          <w:rFonts w:ascii="Arial Nova Light" w:hAnsi="Arial Nova Light"/>
          <w:b/>
          <w:color w:val="00B0F0"/>
          <w:sz w:val="28"/>
          <w:szCs w:val="28"/>
          <w:lang w:val="cs-CZ"/>
        </w:rPr>
      </w:pPr>
      <w:r w:rsidRPr="001136B7">
        <w:rPr>
          <w:rFonts w:ascii="Arial Nova Light" w:hAnsi="Arial Nova Light"/>
          <w:b/>
          <w:color w:val="00B0F0"/>
          <w:sz w:val="28"/>
          <w:szCs w:val="28"/>
          <w:lang w:val="cs-CZ"/>
        </w:rPr>
        <w:t>TEMATICKÉ WORKSHOPY</w:t>
      </w:r>
    </w:p>
    <w:p w:rsidR="006330CC" w:rsidRPr="003400A7" w:rsidRDefault="00C31FD4" w:rsidP="00FE7351">
      <w:pPr>
        <w:jc w:val="both"/>
        <w:rPr>
          <w:rFonts w:ascii="Arial Nova Light" w:hAnsi="Arial Nova Light"/>
          <w:color w:val="323E4F" w:themeColor="text2" w:themeShade="BF"/>
          <w:sz w:val="24"/>
          <w:szCs w:val="24"/>
          <w:lang w:val="cs-CZ"/>
        </w:rPr>
      </w:pPr>
      <w:r w:rsidRPr="003400A7">
        <w:rPr>
          <w:rFonts w:ascii="Arial Nova Light" w:hAnsi="Arial Nova Light"/>
          <w:color w:val="323E4F" w:themeColor="text2" w:themeShade="BF"/>
          <w:sz w:val="24"/>
          <w:szCs w:val="24"/>
          <w:lang w:val="cs-CZ"/>
        </w:rPr>
        <w:t>V</w:t>
      </w:r>
      <w:r w:rsidR="00AA4284" w:rsidRPr="003400A7">
        <w:rPr>
          <w:rFonts w:ascii="Arial Nova Light" w:hAnsi="Arial Nova Light"/>
          <w:color w:val="323E4F" w:themeColor="text2" w:themeShade="BF"/>
          <w:sz w:val="24"/>
          <w:szCs w:val="24"/>
          <w:lang w:val="cs-CZ"/>
        </w:rPr>
        <w:t> prostorách budovy science centra a budovy 3D Planetária</w:t>
      </w:r>
      <w:r w:rsidR="0076261C">
        <w:rPr>
          <w:rFonts w:ascii="Arial Nova Light" w:hAnsi="Arial Nova Light"/>
          <w:color w:val="323E4F" w:themeColor="text2" w:themeShade="BF"/>
          <w:sz w:val="24"/>
          <w:szCs w:val="24"/>
          <w:lang w:val="cs-CZ"/>
        </w:rPr>
        <w:t xml:space="preserve"> budou opakovaně probíhat tematické workshopy na níže uvedená témata.</w:t>
      </w:r>
    </w:p>
    <w:p w:rsidR="00C31FD4" w:rsidRPr="00811BCE" w:rsidRDefault="00C31FD4" w:rsidP="00FE7351">
      <w:pPr>
        <w:spacing w:after="0"/>
        <w:jc w:val="both"/>
        <w:rPr>
          <w:rFonts w:ascii="Arial Nova Light" w:hAnsi="Arial Nova Light" w:cs="Arial"/>
          <w:color w:val="002142"/>
          <w:sz w:val="16"/>
          <w:szCs w:val="16"/>
          <w:u w:val="single"/>
          <w:lang w:val="cs-CZ"/>
        </w:rPr>
      </w:pPr>
    </w:p>
    <w:p w:rsidR="00A925A3" w:rsidRPr="009022AF" w:rsidRDefault="001136B7" w:rsidP="00FE7351">
      <w:pPr>
        <w:spacing w:after="0"/>
        <w:jc w:val="both"/>
        <w:rPr>
          <w:rFonts w:ascii="Arial Nova Light" w:hAnsi="Arial Nova Light" w:cs="Arial"/>
          <w:b/>
          <w:color w:val="00B0F0"/>
          <w:sz w:val="24"/>
          <w:szCs w:val="24"/>
          <w:lang w:val="cs-CZ"/>
        </w:rPr>
      </w:pPr>
      <w:r w:rsidRPr="009022AF">
        <w:rPr>
          <w:rFonts w:ascii="Arial Nova Light" w:hAnsi="Arial Nova Light" w:cs="Arial"/>
          <w:b/>
          <w:color w:val="00B0F0"/>
          <w:sz w:val="24"/>
          <w:szCs w:val="24"/>
          <w:lang w:val="cs-CZ"/>
        </w:rPr>
        <w:t>PENÍZE NEJSOU VĚDA</w:t>
      </w:r>
    </w:p>
    <w:p w:rsidR="00A925A3" w:rsidRPr="00C31FD4" w:rsidRDefault="00A925A3" w:rsidP="00FE7351">
      <w:pPr>
        <w:spacing w:after="0" w:line="240" w:lineRule="auto"/>
        <w:jc w:val="both"/>
        <w:rPr>
          <w:rFonts w:ascii="Arial Nova Light" w:eastAsia="Times New Roman" w:hAnsi="Arial Nova Light" w:cs="Arial"/>
          <w:color w:val="002142"/>
          <w:sz w:val="24"/>
          <w:szCs w:val="24"/>
          <w:lang w:val="cs-CZ"/>
        </w:rPr>
      </w:pPr>
      <w:r w:rsidRPr="00C31FD4">
        <w:rPr>
          <w:rFonts w:ascii="Arial Nova Light" w:eastAsia="Times New Roman" w:hAnsi="Arial Nova Light" w:cs="Arial"/>
          <w:color w:val="002142"/>
          <w:sz w:val="24"/>
          <w:szCs w:val="24"/>
          <w:lang w:val="cs-CZ"/>
        </w:rPr>
        <w:t xml:space="preserve">Workshop </w:t>
      </w:r>
      <w:r w:rsidR="00AA4284" w:rsidRPr="00C31FD4">
        <w:rPr>
          <w:rFonts w:ascii="Arial Nova Light" w:eastAsia="Times New Roman" w:hAnsi="Arial Nova Light" w:cs="Arial"/>
          <w:color w:val="002142"/>
          <w:sz w:val="24"/>
          <w:szCs w:val="24"/>
          <w:lang w:val="cs-CZ"/>
        </w:rPr>
        <w:t xml:space="preserve">na téma </w:t>
      </w:r>
      <w:r w:rsidRPr="00C31FD4">
        <w:rPr>
          <w:rFonts w:ascii="Arial Nova Light" w:eastAsia="Times New Roman" w:hAnsi="Arial Nova Light" w:cs="Arial"/>
          <w:color w:val="002142"/>
          <w:sz w:val="24"/>
          <w:szCs w:val="24"/>
          <w:lang w:val="cs-CZ"/>
        </w:rPr>
        <w:t>Finanční gramotnosti</w:t>
      </w:r>
    </w:p>
    <w:p w:rsidR="00A925A3" w:rsidRPr="00C31FD4" w:rsidRDefault="00460A66" w:rsidP="00FE7351">
      <w:pPr>
        <w:spacing w:after="0" w:line="240" w:lineRule="auto"/>
        <w:jc w:val="both"/>
        <w:rPr>
          <w:rFonts w:ascii="Arial Nova Light" w:eastAsia="Times New Roman" w:hAnsi="Arial Nova Light" w:cs="Arial"/>
          <w:color w:val="002142"/>
          <w:sz w:val="24"/>
          <w:szCs w:val="24"/>
          <w:lang w:val="cs-CZ"/>
        </w:rPr>
      </w:pPr>
      <w:r w:rsidRPr="00C31FD4">
        <w:rPr>
          <w:rFonts w:ascii="Arial Nova Light" w:eastAsia="Times New Roman" w:hAnsi="Arial Nova Light" w:cs="Arial"/>
          <w:color w:val="002142"/>
          <w:sz w:val="24"/>
          <w:szCs w:val="24"/>
          <w:lang w:val="cs-CZ"/>
        </w:rPr>
        <w:t xml:space="preserve">Časová dotace </w:t>
      </w:r>
      <w:r w:rsidR="00A925A3" w:rsidRPr="00C31FD4">
        <w:rPr>
          <w:rFonts w:ascii="Arial Nova Light" w:eastAsia="Times New Roman" w:hAnsi="Arial Nova Light" w:cs="Arial"/>
          <w:color w:val="002142"/>
          <w:sz w:val="24"/>
          <w:szCs w:val="24"/>
          <w:lang w:val="cs-CZ"/>
        </w:rPr>
        <w:t xml:space="preserve">45 minut </w:t>
      </w:r>
    </w:p>
    <w:p w:rsidR="00FE13B9" w:rsidRDefault="00AA4284" w:rsidP="00FE7351">
      <w:pPr>
        <w:spacing w:after="0" w:line="240" w:lineRule="auto"/>
        <w:jc w:val="both"/>
        <w:rPr>
          <w:rFonts w:ascii="Arial Nova Light" w:eastAsia="Times New Roman" w:hAnsi="Arial Nova Light" w:cs="Arial"/>
          <w:color w:val="002142"/>
          <w:sz w:val="24"/>
          <w:szCs w:val="24"/>
          <w:lang w:val="cs-CZ"/>
        </w:rPr>
      </w:pPr>
      <w:r w:rsidRPr="00C31FD4">
        <w:rPr>
          <w:rFonts w:ascii="Arial Nova Light" w:eastAsia="Times New Roman" w:hAnsi="Arial Nova Light" w:cs="Arial"/>
          <w:color w:val="002142"/>
          <w:sz w:val="24"/>
          <w:szCs w:val="24"/>
          <w:lang w:val="cs-CZ"/>
        </w:rPr>
        <w:t xml:space="preserve">Kapacita </w:t>
      </w:r>
      <w:r w:rsidR="0076261C">
        <w:rPr>
          <w:rFonts w:ascii="Arial Nova Light" w:eastAsia="Times New Roman" w:hAnsi="Arial Nova Light" w:cs="Arial"/>
          <w:color w:val="002142"/>
          <w:sz w:val="24"/>
          <w:szCs w:val="24"/>
          <w:lang w:val="cs-CZ"/>
        </w:rPr>
        <w:t>prostor</w:t>
      </w:r>
      <w:r w:rsidR="00FE13B9">
        <w:rPr>
          <w:rFonts w:ascii="Arial Nova Light" w:eastAsia="Times New Roman" w:hAnsi="Arial Nova Light" w:cs="Arial"/>
          <w:color w:val="002142"/>
          <w:sz w:val="24"/>
          <w:szCs w:val="24"/>
          <w:lang w:val="cs-CZ"/>
        </w:rPr>
        <w:t>u v budově 3D Planetária 35 žáků</w:t>
      </w:r>
    </w:p>
    <w:p w:rsidR="00A925A3" w:rsidRPr="00C31FD4" w:rsidRDefault="00FE13B9" w:rsidP="00FE7351">
      <w:pPr>
        <w:spacing w:after="0" w:line="240" w:lineRule="auto"/>
        <w:jc w:val="both"/>
        <w:rPr>
          <w:rFonts w:ascii="Arial Nova Light" w:hAnsi="Arial Nova Light" w:cs="Arial"/>
          <w:color w:val="002142"/>
          <w:sz w:val="24"/>
          <w:szCs w:val="24"/>
          <w:lang w:val="cs-CZ" w:eastAsia="en-GB"/>
        </w:rPr>
      </w:pPr>
      <w:r>
        <w:rPr>
          <w:rFonts w:ascii="Arial Nova Light" w:eastAsia="Times New Roman" w:hAnsi="Arial Nova Light" w:cs="Arial"/>
          <w:color w:val="002142"/>
          <w:sz w:val="24"/>
          <w:szCs w:val="24"/>
          <w:lang w:val="cs-CZ"/>
        </w:rPr>
        <w:t>Kapacita prostoru v sále budovy science centra 50 žáků</w:t>
      </w:r>
    </w:p>
    <w:p w:rsidR="00A925A3" w:rsidRPr="00811BCE" w:rsidRDefault="00A925A3" w:rsidP="00FE7351">
      <w:pPr>
        <w:jc w:val="both"/>
        <w:rPr>
          <w:rFonts w:ascii="Arial Nova Light" w:hAnsi="Arial Nova Light" w:cs="Arial"/>
          <w:color w:val="002142"/>
          <w:sz w:val="16"/>
          <w:szCs w:val="16"/>
          <w:lang w:val="cs-CZ"/>
        </w:rPr>
      </w:pPr>
    </w:p>
    <w:p w:rsidR="00AA4284" w:rsidRPr="009022AF" w:rsidRDefault="001136B7" w:rsidP="00FE7351">
      <w:pPr>
        <w:spacing w:after="0"/>
        <w:jc w:val="both"/>
        <w:rPr>
          <w:rFonts w:ascii="Arial Nova Light" w:hAnsi="Arial Nova Light" w:cs="Arial"/>
          <w:b/>
          <w:color w:val="00B0F0"/>
          <w:sz w:val="24"/>
          <w:szCs w:val="24"/>
          <w:lang w:val="cs-CZ"/>
        </w:rPr>
      </w:pPr>
      <w:r w:rsidRPr="009022AF">
        <w:rPr>
          <w:rFonts w:ascii="Arial Nova Light" w:hAnsi="Arial Nova Light" w:cs="Arial"/>
          <w:b/>
          <w:color w:val="00B0F0"/>
          <w:sz w:val="24"/>
          <w:szCs w:val="24"/>
          <w:lang w:val="cs-CZ"/>
        </w:rPr>
        <w:t>TVOJE CESTA ONLINEM</w:t>
      </w:r>
      <w:r w:rsidR="00C31FD4" w:rsidRPr="009022AF">
        <w:rPr>
          <w:rFonts w:ascii="Arial Nova Light" w:hAnsi="Arial Nova Light" w:cs="Arial"/>
          <w:b/>
          <w:color w:val="00B0F0"/>
          <w:sz w:val="24"/>
          <w:szCs w:val="24"/>
          <w:lang w:val="cs-CZ"/>
        </w:rPr>
        <w:t xml:space="preserve"> – FINANČNÍ GRAMOTNOST</w:t>
      </w:r>
    </w:p>
    <w:p w:rsidR="00A925A3" w:rsidRPr="009022AF" w:rsidRDefault="00A925A3" w:rsidP="00FE7351">
      <w:pPr>
        <w:spacing w:after="0"/>
        <w:jc w:val="both"/>
        <w:rPr>
          <w:rFonts w:ascii="Arial Nova Light" w:eastAsia="Times New Roman" w:hAnsi="Arial Nova Light" w:cs="Arial"/>
          <w:color w:val="002142"/>
          <w:sz w:val="24"/>
          <w:szCs w:val="24"/>
          <w:lang w:val="cs-CZ"/>
        </w:rPr>
      </w:pPr>
      <w:r w:rsidRPr="009022AF">
        <w:rPr>
          <w:rFonts w:ascii="Arial Nova Light" w:eastAsia="Times New Roman" w:hAnsi="Arial Nova Light" w:cs="Arial"/>
          <w:color w:val="002142"/>
          <w:sz w:val="24"/>
          <w:szCs w:val="24"/>
          <w:lang w:val="cs-CZ"/>
        </w:rPr>
        <w:t xml:space="preserve">Workshop digitální gramotnosti a </w:t>
      </w:r>
      <w:r w:rsidR="00E379D2" w:rsidRPr="009022AF">
        <w:rPr>
          <w:rFonts w:ascii="Arial Nova Light" w:eastAsia="Times New Roman" w:hAnsi="Arial Nova Light" w:cs="Arial"/>
          <w:color w:val="002142"/>
          <w:sz w:val="24"/>
          <w:szCs w:val="24"/>
          <w:lang w:val="cs-CZ"/>
        </w:rPr>
        <w:t>finanční bezpečnosti</w:t>
      </w:r>
    </w:p>
    <w:p w:rsidR="00A925A3" w:rsidRPr="00C31FD4" w:rsidRDefault="00460A66" w:rsidP="00FE7351">
      <w:pPr>
        <w:spacing w:after="0" w:line="240" w:lineRule="auto"/>
        <w:jc w:val="both"/>
        <w:rPr>
          <w:rFonts w:ascii="Arial Nova Light" w:eastAsia="Times New Roman" w:hAnsi="Arial Nova Light" w:cs="Arial"/>
          <w:color w:val="002142"/>
          <w:sz w:val="24"/>
          <w:szCs w:val="24"/>
          <w:lang w:val="cs-CZ"/>
        </w:rPr>
      </w:pPr>
      <w:r w:rsidRPr="00C31FD4">
        <w:rPr>
          <w:rFonts w:ascii="Arial Nova Light" w:eastAsia="Times New Roman" w:hAnsi="Arial Nova Light" w:cs="Arial"/>
          <w:color w:val="002142"/>
          <w:sz w:val="24"/>
          <w:szCs w:val="24"/>
          <w:lang w:val="cs-CZ"/>
        </w:rPr>
        <w:t xml:space="preserve">Časová dotace </w:t>
      </w:r>
      <w:r w:rsidR="00A925A3" w:rsidRPr="00C31FD4">
        <w:rPr>
          <w:rFonts w:ascii="Arial Nova Light" w:eastAsia="Times New Roman" w:hAnsi="Arial Nova Light" w:cs="Arial"/>
          <w:color w:val="002142"/>
          <w:sz w:val="24"/>
          <w:szCs w:val="24"/>
          <w:lang w:val="cs-CZ"/>
        </w:rPr>
        <w:t xml:space="preserve">45 minut </w:t>
      </w:r>
    </w:p>
    <w:p w:rsidR="00FE13B9" w:rsidRDefault="00FE13B9" w:rsidP="00FE7351">
      <w:pPr>
        <w:spacing w:after="0" w:line="240" w:lineRule="auto"/>
        <w:jc w:val="both"/>
        <w:rPr>
          <w:rFonts w:ascii="Arial Nova Light" w:eastAsia="Times New Roman" w:hAnsi="Arial Nova Light" w:cs="Arial"/>
          <w:color w:val="002142"/>
          <w:sz w:val="24"/>
          <w:szCs w:val="24"/>
          <w:lang w:val="cs-CZ"/>
        </w:rPr>
      </w:pPr>
      <w:r w:rsidRPr="00C31FD4">
        <w:rPr>
          <w:rFonts w:ascii="Arial Nova Light" w:eastAsia="Times New Roman" w:hAnsi="Arial Nova Light" w:cs="Arial"/>
          <w:color w:val="002142"/>
          <w:sz w:val="24"/>
          <w:szCs w:val="24"/>
          <w:lang w:val="cs-CZ"/>
        </w:rPr>
        <w:t xml:space="preserve">Kapacita </w:t>
      </w:r>
      <w:r>
        <w:rPr>
          <w:rFonts w:ascii="Arial Nova Light" w:eastAsia="Times New Roman" w:hAnsi="Arial Nova Light" w:cs="Arial"/>
          <w:color w:val="002142"/>
          <w:sz w:val="24"/>
          <w:szCs w:val="24"/>
          <w:lang w:val="cs-CZ"/>
        </w:rPr>
        <w:t>prostoru v budově 3D Planetária 35 žáků</w:t>
      </w:r>
    </w:p>
    <w:p w:rsidR="00FE13B9" w:rsidRPr="00C31FD4" w:rsidRDefault="00FE13B9" w:rsidP="00FE7351">
      <w:pPr>
        <w:spacing w:after="0" w:line="240" w:lineRule="auto"/>
        <w:jc w:val="both"/>
        <w:rPr>
          <w:rFonts w:ascii="Arial Nova Light" w:hAnsi="Arial Nova Light" w:cs="Arial"/>
          <w:color w:val="002142"/>
          <w:sz w:val="24"/>
          <w:szCs w:val="24"/>
          <w:lang w:val="cs-CZ" w:eastAsia="en-GB"/>
        </w:rPr>
      </w:pPr>
      <w:r>
        <w:rPr>
          <w:rFonts w:ascii="Arial Nova Light" w:eastAsia="Times New Roman" w:hAnsi="Arial Nova Light" w:cs="Arial"/>
          <w:color w:val="002142"/>
          <w:sz w:val="24"/>
          <w:szCs w:val="24"/>
          <w:lang w:val="cs-CZ"/>
        </w:rPr>
        <w:t>Kapacita prostoru v sále budovy science centra 50 žáků</w:t>
      </w:r>
    </w:p>
    <w:p w:rsidR="00A925A3" w:rsidRPr="00811BCE" w:rsidRDefault="00A925A3" w:rsidP="00FE7351">
      <w:pPr>
        <w:jc w:val="both"/>
        <w:rPr>
          <w:rFonts w:ascii="Arial Nova Light" w:eastAsia="Times New Roman" w:hAnsi="Arial Nova Light" w:cs="Arial"/>
          <w:color w:val="002142"/>
          <w:sz w:val="16"/>
          <w:szCs w:val="16"/>
          <w:lang w:val="cs-CZ"/>
        </w:rPr>
      </w:pPr>
    </w:p>
    <w:p w:rsidR="00FF0C36" w:rsidRPr="009022AF" w:rsidRDefault="001136B7" w:rsidP="00FE7351">
      <w:pPr>
        <w:spacing w:after="0"/>
        <w:jc w:val="both"/>
        <w:rPr>
          <w:rFonts w:ascii="Arial Nova Light" w:eastAsia="Times New Roman" w:hAnsi="Arial Nova Light" w:cs="Arial"/>
          <w:b/>
          <w:color w:val="00B0F0"/>
          <w:sz w:val="24"/>
          <w:szCs w:val="24"/>
          <w:lang w:val="cs-CZ"/>
        </w:rPr>
      </w:pPr>
      <w:r w:rsidRPr="009022AF">
        <w:rPr>
          <w:rFonts w:ascii="Arial Nova Light" w:eastAsia="Times New Roman" w:hAnsi="Arial Nova Light" w:cs="Arial"/>
          <w:b/>
          <w:color w:val="00B0F0"/>
          <w:sz w:val="24"/>
          <w:szCs w:val="24"/>
          <w:lang w:val="cs-CZ"/>
        </w:rPr>
        <w:t>SMĚNÁRNA</w:t>
      </w:r>
    </w:p>
    <w:p w:rsidR="00A925A3" w:rsidRDefault="00FF0C36" w:rsidP="00FE7351">
      <w:pPr>
        <w:spacing w:after="0"/>
        <w:jc w:val="both"/>
        <w:rPr>
          <w:rFonts w:ascii="Arial Nova Light" w:eastAsia="Times New Roman" w:hAnsi="Arial Nova Light" w:cs="Arial"/>
          <w:color w:val="002142"/>
          <w:sz w:val="24"/>
          <w:szCs w:val="24"/>
          <w:lang w:val="cs-CZ"/>
        </w:rPr>
      </w:pPr>
      <w:r w:rsidRPr="009022AF">
        <w:rPr>
          <w:rFonts w:ascii="Arial Nova Light" w:eastAsia="Times New Roman" w:hAnsi="Arial Nova Light" w:cs="Arial"/>
          <w:color w:val="002142"/>
          <w:sz w:val="24"/>
          <w:szCs w:val="24"/>
          <w:lang w:val="cs-CZ"/>
        </w:rPr>
        <w:t>Interaktivní workshop na projekční kopuli Science On a Sphere zaměřený na převod měn a početní operace týkající se zahraniční měny. Workshop je zaměřen na praktické situace, se kterými se žáci mohou potkat.</w:t>
      </w:r>
    </w:p>
    <w:p w:rsidR="0076261C" w:rsidRPr="00811BCE" w:rsidRDefault="0076261C" w:rsidP="00FE7351">
      <w:pPr>
        <w:spacing w:after="0" w:line="240" w:lineRule="auto"/>
        <w:jc w:val="both"/>
        <w:rPr>
          <w:rFonts w:ascii="Arial Nova Light" w:hAnsi="Arial Nova Light" w:cs="Arial"/>
          <w:color w:val="002142"/>
          <w:sz w:val="24"/>
          <w:szCs w:val="24"/>
          <w:lang w:val="cs-CZ"/>
        </w:rPr>
      </w:pPr>
      <w:r>
        <w:rPr>
          <w:rFonts w:ascii="Arial Nova Light" w:eastAsia="Times New Roman" w:hAnsi="Arial Nova Light" w:cs="Arial"/>
          <w:color w:val="002142"/>
          <w:sz w:val="24"/>
          <w:szCs w:val="24"/>
          <w:lang w:val="cs-CZ"/>
        </w:rPr>
        <w:t xml:space="preserve">Kapacita </w:t>
      </w:r>
      <w:r w:rsidR="00FE13B9">
        <w:rPr>
          <w:rFonts w:ascii="Arial Nova Light" w:eastAsia="Times New Roman" w:hAnsi="Arial Nova Light" w:cs="Arial"/>
          <w:color w:val="002142"/>
          <w:sz w:val="24"/>
          <w:szCs w:val="24"/>
          <w:lang w:val="cs-CZ"/>
        </w:rPr>
        <w:t>prostoru v sále Science On s Sphere 40 žáků</w:t>
      </w:r>
      <w:r w:rsidRPr="00C31FD4">
        <w:rPr>
          <w:rFonts w:ascii="Arial Nova Light" w:eastAsia="Times New Roman" w:hAnsi="Arial Nova Light" w:cs="Arial"/>
          <w:color w:val="002142"/>
          <w:sz w:val="24"/>
          <w:szCs w:val="24"/>
          <w:lang w:val="cs-CZ"/>
        </w:rPr>
        <w:t xml:space="preserve"> </w:t>
      </w:r>
    </w:p>
    <w:p w:rsidR="0076261C" w:rsidRPr="009022AF" w:rsidRDefault="0076261C" w:rsidP="00FE7351">
      <w:pPr>
        <w:spacing w:after="0"/>
        <w:jc w:val="both"/>
        <w:rPr>
          <w:rFonts w:ascii="Arial Nova Light" w:eastAsia="Times New Roman" w:hAnsi="Arial Nova Light" w:cs="Arial"/>
          <w:color w:val="002142"/>
          <w:sz w:val="24"/>
          <w:szCs w:val="24"/>
          <w:lang w:val="cs-CZ"/>
        </w:rPr>
      </w:pPr>
    </w:p>
    <w:p w:rsidR="009022AF" w:rsidRPr="009022AF" w:rsidRDefault="009022AF" w:rsidP="00FE7351">
      <w:pPr>
        <w:spacing w:after="0"/>
        <w:jc w:val="both"/>
        <w:rPr>
          <w:rFonts w:ascii="Arial Nova Light" w:hAnsi="Arial Nova Light" w:cs="Arial"/>
          <w:b/>
          <w:color w:val="C45911" w:themeColor="accent2" w:themeShade="BF"/>
          <w:sz w:val="24"/>
          <w:szCs w:val="24"/>
          <w:lang w:val="cs-CZ"/>
        </w:rPr>
      </w:pPr>
      <w:r w:rsidRPr="009022AF">
        <w:rPr>
          <w:rFonts w:ascii="Arial Nova Light" w:hAnsi="Arial Nova Light" w:cs="Arial"/>
          <w:b/>
          <w:color w:val="C45911" w:themeColor="accent2" w:themeShade="BF"/>
          <w:sz w:val="24"/>
          <w:szCs w:val="24"/>
          <w:lang w:val="cs-CZ"/>
        </w:rPr>
        <w:t>SOUTĚŽ</w:t>
      </w:r>
      <w:r>
        <w:rPr>
          <w:rFonts w:ascii="Arial Nova Light" w:hAnsi="Arial Nova Light" w:cs="Arial"/>
          <w:b/>
          <w:color w:val="C45911" w:themeColor="accent2" w:themeShade="BF"/>
          <w:sz w:val="24"/>
          <w:szCs w:val="24"/>
          <w:lang w:val="cs-CZ"/>
        </w:rPr>
        <w:t xml:space="preserve"> </w:t>
      </w:r>
    </w:p>
    <w:p w:rsidR="009022AF" w:rsidRPr="009022AF" w:rsidRDefault="009022AF" w:rsidP="00FE7351">
      <w:pPr>
        <w:spacing w:after="0"/>
        <w:jc w:val="both"/>
        <w:rPr>
          <w:rFonts w:ascii="Arial Nova Light" w:hAnsi="Arial Nova Light" w:cs="Arial"/>
          <w:b/>
          <w:color w:val="C45911" w:themeColor="accent2" w:themeShade="BF"/>
          <w:sz w:val="24"/>
          <w:szCs w:val="24"/>
          <w:lang w:val="cs-CZ"/>
        </w:rPr>
      </w:pPr>
      <w:r w:rsidRPr="009022AF">
        <w:rPr>
          <w:rFonts w:ascii="Arial Nova Light" w:hAnsi="Arial Nova Light" w:cs="Arial"/>
          <w:b/>
          <w:color w:val="C45911" w:themeColor="accent2" w:themeShade="BF"/>
          <w:sz w:val="24"/>
          <w:szCs w:val="24"/>
          <w:lang w:val="cs-CZ"/>
        </w:rPr>
        <w:t>FILIPŮV POHÁR NA FINANČNÍ GRAMOTNOST</w:t>
      </w:r>
    </w:p>
    <w:p w:rsidR="009022AF" w:rsidRPr="009022AF" w:rsidRDefault="009022AF" w:rsidP="00FE7351">
      <w:pPr>
        <w:spacing w:after="0" w:line="240" w:lineRule="auto"/>
        <w:jc w:val="both"/>
        <w:rPr>
          <w:rFonts w:ascii="Arial Nova Light" w:eastAsia="Times New Roman" w:hAnsi="Arial Nova Light" w:cs="Arial"/>
          <w:color w:val="C45911" w:themeColor="accent2" w:themeShade="BF"/>
          <w:sz w:val="24"/>
          <w:szCs w:val="24"/>
          <w:lang w:val="cs-CZ"/>
        </w:rPr>
      </w:pPr>
      <w:r w:rsidRPr="009022AF">
        <w:rPr>
          <w:rFonts w:ascii="Arial Nova Light" w:eastAsia="Times New Roman" w:hAnsi="Arial Nova Light" w:cs="Arial"/>
          <w:color w:val="C45911" w:themeColor="accent2" w:themeShade="BF"/>
          <w:sz w:val="24"/>
          <w:szCs w:val="24"/>
          <w:lang w:val="cs-CZ"/>
        </w:rPr>
        <w:t xml:space="preserve">Filipova olympiáda ve finanční gramotnosti spuštěná pouze </w:t>
      </w:r>
      <w:r w:rsidR="001F5D60">
        <w:rPr>
          <w:rFonts w:ascii="Arial Nova Light" w:eastAsia="Times New Roman" w:hAnsi="Arial Nova Light" w:cs="Arial"/>
          <w:color w:val="C45911" w:themeColor="accent2" w:themeShade="BF"/>
          <w:sz w:val="24"/>
          <w:szCs w:val="24"/>
          <w:lang w:val="cs-CZ"/>
        </w:rPr>
        <w:t xml:space="preserve">pro účastníky </w:t>
      </w:r>
      <w:r w:rsidRPr="009022AF">
        <w:rPr>
          <w:rFonts w:ascii="Arial Nova Light" w:eastAsia="Times New Roman" w:hAnsi="Arial Nova Light" w:cs="Arial"/>
          <w:color w:val="C45911" w:themeColor="accent2" w:themeShade="BF"/>
          <w:sz w:val="24"/>
          <w:szCs w:val="24"/>
          <w:lang w:val="cs-CZ"/>
        </w:rPr>
        <w:t xml:space="preserve">projektového dne. </w:t>
      </w:r>
    </w:p>
    <w:p w:rsidR="009022AF" w:rsidRDefault="009022AF" w:rsidP="00FE7351">
      <w:pPr>
        <w:spacing w:after="0" w:line="240" w:lineRule="auto"/>
        <w:jc w:val="both"/>
        <w:rPr>
          <w:rFonts w:ascii="Arial Nova Light" w:eastAsia="Times New Roman" w:hAnsi="Arial Nova Light" w:cs="Arial"/>
          <w:color w:val="C45911" w:themeColor="accent2" w:themeShade="BF"/>
          <w:sz w:val="24"/>
          <w:szCs w:val="24"/>
          <w:lang w:val="cs-CZ"/>
        </w:rPr>
      </w:pPr>
      <w:r w:rsidRPr="009022AF">
        <w:rPr>
          <w:rFonts w:ascii="Arial Nova Light" w:eastAsia="Times New Roman" w:hAnsi="Arial Nova Light" w:cs="Arial"/>
          <w:color w:val="C45911" w:themeColor="accent2" w:themeShade="BF"/>
          <w:sz w:val="24"/>
          <w:szCs w:val="24"/>
          <w:lang w:val="cs-CZ"/>
        </w:rPr>
        <w:t xml:space="preserve">Při příchodu dostanou </w:t>
      </w:r>
      <w:r w:rsidR="00F649DE">
        <w:rPr>
          <w:rFonts w:ascii="Arial Nova Light" w:eastAsia="Times New Roman" w:hAnsi="Arial Nova Light" w:cs="Arial"/>
          <w:color w:val="C45911" w:themeColor="accent2" w:themeShade="BF"/>
          <w:sz w:val="24"/>
          <w:szCs w:val="24"/>
          <w:lang w:val="cs-CZ"/>
        </w:rPr>
        <w:t>žáci</w:t>
      </w:r>
      <w:r w:rsidRPr="009022AF">
        <w:rPr>
          <w:rFonts w:ascii="Arial Nova Light" w:eastAsia="Times New Roman" w:hAnsi="Arial Nova Light" w:cs="Arial"/>
          <w:color w:val="C45911" w:themeColor="accent2" w:themeShade="BF"/>
          <w:sz w:val="24"/>
          <w:szCs w:val="24"/>
          <w:lang w:val="cs-CZ"/>
        </w:rPr>
        <w:t xml:space="preserve"> instrukce a </w:t>
      </w:r>
      <w:r>
        <w:rPr>
          <w:rFonts w:ascii="Arial Nova Light" w:eastAsia="Times New Roman" w:hAnsi="Arial Nova Light" w:cs="Arial"/>
          <w:color w:val="C45911" w:themeColor="accent2" w:themeShade="BF"/>
          <w:sz w:val="24"/>
          <w:szCs w:val="24"/>
          <w:lang w:val="cs-CZ"/>
        </w:rPr>
        <w:t xml:space="preserve">soutěžit mohou až do půlnoci daného dne. </w:t>
      </w:r>
    </w:p>
    <w:p w:rsidR="009022AF" w:rsidRPr="009022AF" w:rsidRDefault="009022AF" w:rsidP="00FE7351">
      <w:pPr>
        <w:spacing w:after="0" w:line="240" w:lineRule="auto"/>
        <w:jc w:val="both"/>
        <w:rPr>
          <w:rFonts w:ascii="Arial Nova Light" w:eastAsia="Times New Roman" w:hAnsi="Arial Nova Light" w:cs="Arial"/>
          <w:color w:val="C45911" w:themeColor="accent2" w:themeShade="BF"/>
          <w:sz w:val="24"/>
          <w:szCs w:val="24"/>
          <w:lang w:val="cs-CZ"/>
        </w:rPr>
      </w:pPr>
      <w:r>
        <w:rPr>
          <w:rFonts w:ascii="Arial Nova Light" w:eastAsia="Times New Roman" w:hAnsi="Arial Nova Light" w:cs="Arial"/>
          <w:color w:val="C45911" w:themeColor="accent2" w:themeShade="BF"/>
          <w:sz w:val="24"/>
          <w:szCs w:val="24"/>
          <w:lang w:val="cs-CZ"/>
        </w:rPr>
        <w:t>(8. června anebo 15. června).</w:t>
      </w:r>
    </w:p>
    <w:p w:rsidR="009022AF" w:rsidRPr="009022AF" w:rsidRDefault="009022AF" w:rsidP="00FE7351">
      <w:pPr>
        <w:spacing w:after="0" w:line="240" w:lineRule="auto"/>
        <w:jc w:val="both"/>
        <w:rPr>
          <w:rFonts w:ascii="Arial Nova Light" w:eastAsia="Times New Roman" w:hAnsi="Arial Nova Light" w:cs="Arial"/>
          <w:color w:val="C45911" w:themeColor="accent2" w:themeShade="BF"/>
          <w:sz w:val="24"/>
          <w:szCs w:val="24"/>
          <w:lang w:val="cs-CZ"/>
        </w:rPr>
      </w:pPr>
      <w:r w:rsidRPr="009022AF">
        <w:rPr>
          <w:rFonts w:ascii="Arial Nova Light" w:eastAsia="Times New Roman" w:hAnsi="Arial Nova Light" w:cs="Arial"/>
          <w:color w:val="C45911" w:themeColor="accent2" w:themeShade="BF"/>
          <w:sz w:val="24"/>
          <w:szCs w:val="24"/>
          <w:lang w:val="cs-CZ"/>
        </w:rPr>
        <w:t>První tři místa budou oceněny.</w:t>
      </w:r>
    </w:p>
    <w:p w:rsidR="00C31FD4" w:rsidRDefault="00C31FD4" w:rsidP="00FE7351">
      <w:pPr>
        <w:jc w:val="both"/>
        <w:rPr>
          <w:rFonts w:ascii="Arial Nova Light" w:eastAsia="Times New Roman" w:hAnsi="Arial Nova Light" w:cs="Arial"/>
          <w:b/>
          <w:color w:val="002142"/>
          <w:sz w:val="28"/>
          <w:szCs w:val="28"/>
          <w:lang w:val="cs-CZ"/>
        </w:rPr>
      </w:pPr>
    </w:p>
    <w:p w:rsidR="00811BCE" w:rsidRDefault="00811BCE" w:rsidP="00FE7351">
      <w:pPr>
        <w:jc w:val="both"/>
        <w:rPr>
          <w:rFonts w:ascii="Arial Nova Light" w:eastAsia="Times New Roman" w:hAnsi="Arial Nova Light" w:cs="Arial"/>
          <w:b/>
          <w:color w:val="002142"/>
          <w:sz w:val="28"/>
          <w:szCs w:val="28"/>
          <w:lang w:val="cs-CZ"/>
        </w:rPr>
      </w:pPr>
    </w:p>
    <w:p w:rsidR="00811BCE" w:rsidRPr="009022AF" w:rsidRDefault="00811BCE" w:rsidP="00811BCE">
      <w:pPr>
        <w:jc w:val="center"/>
        <w:rPr>
          <w:rFonts w:ascii="Arial Nova Light" w:eastAsia="Times New Roman" w:hAnsi="Arial Nova Light" w:cs="Arial"/>
          <w:b/>
          <w:color w:val="1F4E79" w:themeColor="accent1" w:themeShade="80"/>
          <w:sz w:val="28"/>
          <w:szCs w:val="28"/>
          <w:lang w:val="cs-CZ"/>
        </w:rPr>
      </w:pPr>
    </w:p>
    <w:p w:rsidR="001136B7" w:rsidRPr="009022AF" w:rsidRDefault="00811BCE" w:rsidP="00811BCE">
      <w:pPr>
        <w:jc w:val="center"/>
        <w:rPr>
          <w:rFonts w:ascii="Arial Nova Light" w:eastAsia="Times New Roman" w:hAnsi="Arial Nova Light" w:cs="Arial"/>
          <w:b/>
          <w:color w:val="1F4E79" w:themeColor="accent1" w:themeShade="80"/>
          <w:sz w:val="32"/>
          <w:szCs w:val="32"/>
          <w:u w:val="single"/>
          <w:lang w:val="cs-CZ"/>
        </w:rPr>
      </w:pPr>
      <w:r w:rsidRPr="009022AF">
        <w:rPr>
          <w:rFonts w:ascii="Arial Nova Light" w:eastAsia="Times New Roman" w:hAnsi="Arial Nova Light" w:cs="Arial"/>
          <w:b/>
          <w:color w:val="1F4E79" w:themeColor="accent1" w:themeShade="80"/>
          <w:sz w:val="32"/>
          <w:szCs w:val="32"/>
          <w:u w:val="single"/>
          <w:lang w:val="cs-CZ"/>
        </w:rPr>
        <w:t>DOPROVODNÝ PROGRAM AKCE</w:t>
      </w:r>
    </w:p>
    <w:p w:rsidR="009022AF" w:rsidRPr="009022AF" w:rsidRDefault="009022AF" w:rsidP="00EA4B2C">
      <w:pPr>
        <w:jc w:val="both"/>
        <w:rPr>
          <w:rFonts w:ascii="Arial Nova Light" w:eastAsia="Times New Roman" w:hAnsi="Arial Nova Light" w:cs="Arial"/>
          <w:color w:val="00B0F0"/>
          <w:sz w:val="28"/>
          <w:szCs w:val="28"/>
          <w:u w:val="single"/>
          <w:lang w:val="cs-CZ"/>
        </w:rPr>
      </w:pPr>
    </w:p>
    <w:p w:rsidR="00A925A3" w:rsidRPr="009022AF" w:rsidRDefault="00A925A3" w:rsidP="00EA4B2C">
      <w:pPr>
        <w:jc w:val="both"/>
        <w:rPr>
          <w:rFonts w:ascii="Arial Nova Light" w:eastAsia="Times New Roman" w:hAnsi="Arial Nova Light" w:cs="Arial"/>
          <w:b/>
          <w:color w:val="00B0F0"/>
          <w:sz w:val="28"/>
          <w:szCs w:val="28"/>
          <w:u w:val="single"/>
          <w:lang w:val="cs-CZ"/>
        </w:rPr>
      </w:pPr>
      <w:r w:rsidRPr="009022AF">
        <w:rPr>
          <w:rFonts w:ascii="Arial Nova Light" w:eastAsia="Times New Roman" w:hAnsi="Arial Nova Light" w:cs="Arial"/>
          <w:b/>
          <w:color w:val="00B0F0"/>
          <w:sz w:val="28"/>
          <w:szCs w:val="28"/>
          <w:u w:val="single"/>
          <w:lang w:val="cs-CZ"/>
        </w:rPr>
        <w:t>část: od 9:30 – 12h</w:t>
      </w:r>
    </w:p>
    <w:p w:rsidR="00A925A3" w:rsidRPr="009022AF" w:rsidRDefault="00A925A3" w:rsidP="00EA4B2C">
      <w:pPr>
        <w:pStyle w:val="Odstavecseseznamem"/>
        <w:numPr>
          <w:ilvl w:val="0"/>
          <w:numId w:val="5"/>
        </w:numPr>
        <w:spacing w:after="0" w:line="240" w:lineRule="auto"/>
        <w:jc w:val="both"/>
        <w:rPr>
          <w:rFonts w:ascii="Arial Nova Light" w:eastAsia="Times New Roman" w:hAnsi="Arial Nova Light" w:cs="Arial"/>
          <w:color w:val="00B0F0"/>
          <w:sz w:val="28"/>
          <w:szCs w:val="28"/>
          <w:lang w:val="cs-CZ"/>
        </w:rPr>
      </w:pPr>
      <w:r w:rsidRPr="009022AF">
        <w:rPr>
          <w:rFonts w:ascii="Arial Nova Light" w:eastAsia="Times New Roman" w:hAnsi="Arial Nova Light" w:cs="Arial"/>
          <w:color w:val="00B0F0"/>
          <w:sz w:val="28"/>
          <w:szCs w:val="28"/>
          <w:lang w:val="cs-CZ"/>
        </w:rPr>
        <w:t xml:space="preserve">Samostatná prohlídka tematických expozic </w:t>
      </w:r>
    </w:p>
    <w:p w:rsidR="00A925A3" w:rsidRPr="009022AF" w:rsidRDefault="00A925A3" w:rsidP="00EA4B2C">
      <w:pPr>
        <w:pStyle w:val="Odstavecseseznamem"/>
        <w:numPr>
          <w:ilvl w:val="0"/>
          <w:numId w:val="5"/>
        </w:numPr>
        <w:spacing w:after="0" w:line="240" w:lineRule="auto"/>
        <w:jc w:val="both"/>
        <w:rPr>
          <w:rFonts w:ascii="Arial Nova Light" w:eastAsia="Times New Roman" w:hAnsi="Arial Nova Light" w:cs="Arial"/>
          <w:color w:val="00B0F0"/>
          <w:sz w:val="28"/>
          <w:szCs w:val="28"/>
          <w:lang w:val="cs-CZ"/>
        </w:rPr>
      </w:pPr>
      <w:r w:rsidRPr="009022AF">
        <w:rPr>
          <w:rFonts w:ascii="Arial Nova Light" w:eastAsia="Times New Roman" w:hAnsi="Arial Nova Light" w:cs="Arial"/>
          <w:color w:val="00B0F0"/>
          <w:sz w:val="28"/>
          <w:szCs w:val="28"/>
          <w:lang w:val="cs-CZ"/>
        </w:rPr>
        <w:t>Projekce populárně vzdělávacích filmů v digitálním planetáriu</w:t>
      </w:r>
    </w:p>
    <w:p w:rsidR="00A925A3" w:rsidRPr="009022AF" w:rsidRDefault="00A925A3" w:rsidP="00EA4B2C">
      <w:pPr>
        <w:pStyle w:val="Odstavecseseznamem"/>
        <w:numPr>
          <w:ilvl w:val="0"/>
          <w:numId w:val="5"/>
        </w:numPr>
        <w:spacing w:after="0" w:line="240" w:lineRule="auto"/>
        <w:jc w:val="both"/>
        <w:rPr>
          <w:rFonts w:ascii="Arial Nova Light" w:eastAsia="Times New Roman" w:hAnsi="Arial Nova Light" w:cs="Arial"/>
          <w:color w:val="00B0F0"/>
          <w:sz w:val="28"/>
          <w:szCs w:val="28"/>
          <w:lang w:val="cs-CZ"/>
        </w:rPr>
      </w:pPr>
      <w:r w:rsidRPr="009022AF">
        <w:rPr>
          <w:rFonts w:ascii="Arial Nova Light" w:eastAsia="Times New Roman" w:hAnsi="Arial Nova Light" w:cs="Arial"/>
          <w:color w:val="00B0F0"/>
          <w:sz w:val="28"/>
          <w:szCs w:val="28"/>
          <w:lang w:val="cs-CZ"/>
        </w:rPr>
        <w:t xml:space="preserve">Lektorovaná prohlídka pro učitele v expozici  </w:t>
      </w:r>
    </w:p>
    <w:p w:rsidR="00A925A3" w:rsidRPr="009022AF" w:rsidRDefault="00A925A3" w:rsidP="00EA4B2C">
      <w:pPr>
        <w:jc w:val="both"/>
        <w:rPr>
          <w:rFonts w:ascii="Arial Nova Light" w:eastAsia="Times New Roman" w:hAnsi="Arial Nova Light" w:cs="Arial"/>
          <w:color w:val="00B0F0"/>
          <w:sz w:val="28"/>
          <w:szCs w:val="28"/>
          <w:lang w:val="cs-CZ"/>
        </w:rPr>
      </w:pPr>
    </w:p>
    <w:p w:rsidR="00A925A3" w:rsidRPr="009022AF" w:rsidRDefault="00A925A3" w:rsidP="00EA4B2C">
      <w:pPr>
        <w:jc w:val="both"/>
        <w:rPr>
          <w:rFonts w:ascii="Arial Nova Light" w:eastAsia="Times New Roman" w:hAnsi="Arial Nova Light" w:cs="Arial"/>
          <w:color w:val="00B0F0"/>
          <w:sz w:val="28"/>
          <w:szCs w:val="28"/>
          <w:u w:val="single"/>
          <w:lang w:val="cs-CZ"/>
        </w:rPr>
      </w:pPr>
    </w:p>
    <w:p w:rsidR="00A925A3" w:rsidRPr="009022AF" w:rsidRDefault="00A925A3" w:rsidP="00EA4B2C">
      <w:pPr>
        <w:jc w:val="both"/>
        <w:rPr>
          <w:rFonts w:ascii="Arial Nova Light" w:eastAsia="Times New Roman" w:hAnsi="Arial Nova Light" w:cs="Arial"/>
          <w:b/>
          <w:color w:val="00B0F0"/>
          <w:sz w:val="28"/>
          <w:szCs w:val="28"/>
          <w:u w:val="single"/>
          <w:lang w:val="cs-CZ"/>
        </w:rPr>
      </w:pPr>
      <w:r w:rsidRPr="009022AF">
        <w:rPr>
          <w:rFonts w:ascii="Arial Nova Light" w:eastAsia="Times New Roman" w:hAnsi="Arial Nova Light" w:cs="Arial"/>
          <w:b/>
          <w:color w:val="00B0F0"/>
          <w:sz w:val="28"/>
          <w:szCs w:val="28"/>
          <w:u w:val="single"/>
          <w:lang w:val="cs-CZ"/>
        </w:rPr>
        <w:t>Odpolední část: od 12:30h do 15h</w:t>
      </w:r>
    </w:p>
    <w:p w:rsidR="00A925A3" w:rsidRPr="009022AF" w:rsidRDefault="00A925A3" w:rsidP="00EA4B2C">
      <w:pPr>
        <w:pStyle w:val="Odstavecseseznamem"/>
        <w:numPr>
          <w:ilvl w:val="0"/>
          <w:numId w:val="6"/>
        </w:numPr>
        <w:spacing w:after="0" w:line="240" w:lineRule="auto"/>
        <w:jc w:val="both"/>
        <w:rPr>
          <w:rFonts w:ascii="Arial Nova Light" w:eastAsia="Times New Roman" w:hAnsi="Arial Nova Light" w:cs="Arial"/>
          <w:color w:val="00B0F0"/>
          <w:sz w:val="28"/>
          <w:szCs w:val="28"/>
          <w:u w:val="single"/>
          <w:lang w:val="cs-CZ"/>
        </w:rPr>
      </w:pPr>
      <w:r w:rsidRPr="009022AF">
        <w:rPr>
          <w:rFonts w:ascii="Arial Nova Light" w:eastAsia="Times New Roman" w:hAnsi="Arial Nova Light" w:cs="Arial"/>
          <w:color w:val="00B0F0"/>
          <w:sz w:val="28"/>
          <w:szCs w:val="28"/>
          <w:lang w:val="cs-CZ"/>
        </w:rPr>
        <w:t>Čtyři kriminalistické metody pr</w:t>
      </w:r>
      <w:r w:rsidR="00270F09" w:rsidRPr="009022AF">
        <w:rPr>
          <w:rFonts w:ascii="Arial Nova Light" w:eastAsia="Times New Roman" w:hAnsi="Arial Nova Light" w:cs="Arial"/>
          <w:color w:val="00B0F0"/>
          <w:sz w:val="28"/>
          <w:szCs w:val="28"/>
          <w:lang w:val="cs-CZ"/>
        </w:rPr>
        <w:t>o zajišťování stop z místa činu</w:t>
      </w:r>
    </w:p>
    <w:p w:rsidR="00A925A3" w:rsidRPr="009022AF" w:rsidRDefault="00A925A3" w:rsidP="00EA4B2C">
      <w:pPr>
        <w:pStyle w:val="Odstavecseseznamem"/>
        <w:numPr>
          <w:ilvl w:val="0"/>
          <w:numId w:val="6"/>
        </w:numPr>
        <w:spacing w:after="0" w:line="240" w:lineRule="auto"/>
        <w:jc w:val="both"/>
        <w:rPr>
          <w:rFonts w:ascii="Arial Nova Light" w:eastAsia="Times New Roman" w:hAnsi="Arial Nova Light" w:cs="Arial"/>
          <w:color w:val="00B0F0"/>
          <w:sz w:val="28"/>
          <w:szCs w:val="28"/>
          <w:lang w:val="cs-CZ"/>
        </w:rPr>
      </w:pPr>
      <w:r w:rsidRPr="009022AF">
        <w:rPr>
          <w:rFonts w:ascii="Arial Nova Light" w:eastAsia="Times New Roman" w:hAnsi="Arial Nova Light" w:cs="Arial"/>
          <w:color w:val="00B0F0"/>
          <w:sz w:val="28"/>
          <w:szCs w:val="28"/>
          <w:lang w:val="cs-CZ"/>
        </w:rPr>
        <w:t>Science show</w:t>
      </w:r>
    </w:p>
    <w:p w:rsidR="00A925A3" w:rsidRPr="009022AF" w:rsidRDefault="00A925A3" w:rsidP="00EA4B2C">
      <w:pPr>
        <w:pStyle w:val="Odstavecseseznamem"/>
        <w:numPr>
          <w:ilvl w:val="0"/>
          <w:numId w:val="6"/>
        </w:numPr>
        <w:spacing w:after="0" w:line="240" w:lineRule="auto"/>
        <w:jc w:val="both"/>
        <w:rPr>
          <w:rFonts w:ascii="Arial Nova Light" w:eastAsia="Times New Roman" w:hAnsi="Arial Nova Light" w:cs="Arial"/>
          <w:color w:val="00B0F0"/>
          <w:sz w:val="28"/>
          <w:szCs w:val="28"/>
          <w:lang w:val="cs-CZ"/>
        </w:rPr>
      </w:pPr>
      <w:r w:rsidRPr="009022AF">
        <w:rPr>
          <w:rFonts w:ascii="Arial Nova Light" w:eastAsia="Times New Roman" w:hAnsi="Arial Nova Light" w:cs="Arial"/>
          <w:color w:val="00B0F0"/>
          <w:sz w:val="28"/>
          <w:szCs w:val="28"/>
          <w:lang w:val="cs-CZ"/>
        </w:rPr>
        <w:t>Projekce populárně vzdělávacích filmů v digitálním planetáriu</w:t>
      </w:r>
    </w:p>
    <w:p w:rsidR="00A925A3" w:rsidRPr="009022AF" w:rsidRDefault="00A925A3" w:rsidP="00EA4B2C">
      <w:pPr>
        <w:pStyle w:val="Odstavecseseznamem"/>
        <w:numPr>
          <w:ilvl w:val="0"/>
          <w:numId w:val="6"/>
        </w:numPr>
        <w:spacing w:after="0" w:line="240" w:lineRule="auto"/>
        <w:jc w:val="both"/>
        <w:rPr>
          <w:rFonts w:ascii="Arial Nova Light" w:eastAsia="Times New Roman" w:hAnsi="Arial Nova Light" w:cs="Arial"/>
          <w:color w:val="00B0F0"/>
          <w:sz w:val="28"/>
          <w:szCs w:val="28"/>
          <w:lang w:val="cs-CZ"/>
        </w:rPr>
      </w:pPr>
      <w:r w:rsidRPr="009022AF">
        <w:rPr>
          <w:rFonts w:ascii="Arial Nova Light" w:eastAsia="Times New Roman" w:hAnsi="Arial Nova Light" w:cs="Arial"/>
          <w:color w:val="00B0F0"/>
          <w:sz w:val="28"/>
          <w:szCs w:val="28"/>
          <w:lang w:val="cs-CZ"/>
        </w:rPr>
        <w:t>Komentovaná procházka noční oblohou</w:t>
      </w:r>
    </w:p>
    <w:p w:rsidR="00A925A3" w:rsidRPr="009022AF" w:rsidRDefault="00270F09" w:rsidP="00EA4B2C">
      <w:pPr>
        <w:pStyle w:val="Odstavecseseznamem"/>
        <w:numPr>
          <w:ilvl w:val="0"/>
          <w:numId w:val="6"/>
        </w:numPr>
        <w:spacing w:after="0" w:line="240" w:lineRule="auto"/>
        <w:jc w:val="both"/>
        <w:rPr>
          <w:rFonts w:ascii="Arial Nova Light" w:eastAsia="Times New Roman" w:hAnsi="Arial Nova Light" w:cs="Arial"/>
          <w:color w:val="00B0F0"/>
          <w:sz w:val="28"/>
          <w:szCs w:val="28"/>
          <w:lang w:val="cs-CZ"/>
        </w:rPr>
      </w:pPr>
      <w:r w:rsidRPr="009022AF">
        <w:rPr>
          <w:rFonts w:ascii="Arial Nova Light" w:eastAsia="Times New Roman" w:hAnsi="Arial Nova Light" w:cs="Arial"/>
          <w:color w:val="00B0F0"/>
          <w:sz w:val="28"/>
          <w:szCs w:val="28"/>
          <w:lang w:val="cs-CZ"/>
        </w:rPr>
        <w:t>Astronomické p</w:t>
      </w:r>
      <w:r w:rsidR="00A925A3" w:rsidRPr="009022AF">
        <w:rPr>
          <w:rFonts w:ascii="Arial Nova Light" w:eastAsia="Times New Roman" w:hAnsi="Arial Nova Light" w:cs="Arial"/>
          <w:color w:val="00B0F0"/>
          <w:sz w:val="28"/>
          <w:szCs w:val="28"/>
          <w:lang w:val="cs-CZ"/>
        </w:rPr>
        <w:t xml:space="preserve">ozorování oblohy na mostě </w:t>
      </w:r>
    </w:p>
    <w:p w:rsidR="00A925A3" w:rsidRDefault="00A925A3" w:rsidP="00EA4B2C">
      <w:pPr>
        <w:jc w:val="both"/>
        <w:rPr>
          <w:rFonts w:ascii="Calibri" w:hAnsi="Calibri" w:cs="Calibri"/>
          <w:lang w:eastAsia="en-GB"/>
        </w:rPr>
      </w:pPr>
    </w:p>
    <w:p w:rsidR="002712DC" w:rsidRPr="009022AF" w:rsidRDefault="002712DC" w:rsidP="00EA4B2C">
      <w:pPr>
        <w:jc w:val="both"/>
        <w:rPr>
          <w:rFonts w:ascii="Arial Nova Light" w:hAnsi="Arial Nova Light"/>
          <w:b/>
          <w:color w:val="C00000"/>
          <w:sz w:val="24"/>
          <w:szCs w:val="24"/>
          <w:u w:val="single"/>
          <w:lang w:val="cs-CZ"/>
        </w:rPr>
      </w:pPr>
    </w:p>
    <w:p w:rsidR="00811BCE" w:rsidRPr="009022AF" w:rsidRDefault="00811BCE" w:rsidP="00EA4B2C">
      <w:pPr>
        <w:jc w:val="both"/>
        <w:rPr>
          <w:rFonts w:ascii="Arial Nova Light" w:hAnsi="Arial Nova Light"/>
          <w:b/>
          <w:color w:val="C00000"/>
          <w:sz w:val="28"/>
          <w:szCs w:val="28"/>
          <w:lang w:val="cs-CZ"/>
        </w:rPr>
      </w:pPr>
      <w:r w:rsidRPr="009022AF">
        <w:rPr>
          <w:rFonts w:ascii="Arial Nova Light" w:hAnsi="Arial Nova Light"/>
          <w:b/>
          <w:color w:val="C00000"/>
          <w:sz w:val="28"/>
          <w:szCs w:val="28"/>
          <w:lang w:val="cs-CZ"/>
        </w:rPr>
        <w:t xml:space="preserve">Kapacita jednotlivých částí programu omezena. </w:t>
      </w:r>
    </w:p>
    <w:p w:rsidR="00811BCE" w:rsidRPr="002712DC" w:rsidRDefault="00811BCE">
      <w:pPr>
        <w:rPr>
          <w:rFonts w:ascii="Arial Nova Light" w:hAnsi="Arial Nova Light"/>
          <w:b/>
          <w:color w:val="00B0F0"/>
          <w:sz w:val="24"/>
          <w:szCs w:val="24"/>
          <w:u w:val="single"/>
          <w:lang w:val="cs-CZ"/>
        </w:rPr>
      </w:pPr>
    </w:p>
    <w:sectPr w:rsidR="00811BCE" w:rsidRPr="002712DC" w:rsidSect="00A7215C">
      <w:pgSz w:w="11906" w:h="16838"/>
      <w:pgMar w:top="284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ova Light">
    <w:altName w:val="Arial"/>
    <w:charset w:val="EE"/>
    <w:family w:val="swiss"/>
    <w:pitch w:val="variable"/>
    <w:sig w:usb0="2000028F" w:usb1="00000002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Rounded MT Bold">
    <w:altName w:val="Calibri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1005EA"/>
    <w:multiLevelType w:val="hybridMultilevel"/>
    <w:tmpl w:val="3F3674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C13E6C"/>
    <w:multiLevelType w:val="hybridMultilevel"/>
    <w:tmpl w:val="FD5C6B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B216CE"/>
    <w:multiLevelType w:val="hybridMultilevel"/>
    <w:tmpl w:val="3C1692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6A5B53"/>
    <w:multiLevelType w:val="hybridMultilevel"/>
    <w:tmpl w:val="81CCD4F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6E598C"/>
    <w:multiLevelType w:val="hybridMultilevel"/>
    <w:tmpl w:val="8A1CDEE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031CAE"/>
    <w:multiLevelType w:val="hybridMultilevel"/>
    <w:tmpl w:val="0750063E"/>
    <w:lvl w:ilvl="0" w:tplc="6F0A6124">
      <w:numFmt w:val="bullet"/>
      <w:lvlText w:val="-"/>
      <w:lvlJc w:val="left"/>
      <w:pPr>
        <w:ind w:left="672" w:hanging="360"/>
      </w:pPr>
      <w:rPr>
        <w:rFonts w:ascii="Arial Nova Light" w:eastAsiaTheme="minorHAnsi" w:hAnsi="Arial Nova Ligh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3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32" w:hanging="360"/>
      </w:pPr>
      <w:rPr>
        <w:rFonts w:ascii="Wingdings" w:hAnsi="Wingdings" w:hint="default"/>
      </w:rPr>
    </w:lvl>
  </w:abstractNum>
  <w:abstractNum w:abstractNumId="6" w15:restartNumberingAfterBreak="0">
    <w:nsid w:val="44EE211E"/>
    <w:multiLevelType w:val="hybridMultilevel"/>
    <w:tmpl w:val="85940D0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887608"/>
    <w:multiLevelType w:val="hybridMultilevel"/>
    <w:tmpl w:val="DAAED5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525039"/>
    <w:multiLevelType w:val="hybridMultilevel"/>
    <w:tmpl w:val="D57E02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2"/>
  </w:num>
  <w:num w:numId="4">
    <w:abstractNumId w:val="1"/>
  </w:num>
  <w:num w:numId="5">
    <w:abstractNumId w:val="3"/>
  </w:num>
  <w:num w:numId="6">
    <w:abstractNumId w:val="6"/>
  </w:num>
  <w:num w:numId="7">
    <w:abstractNumId w:val="5"/>
  </w:num>
  <w:num w:numId="8">
    <w:abstractNumId w:val="1"/>
  </w:num>
  <w:num w:numId="9">
    <w:abstractNumId w:val="3"/>
  </w:num>
  <w:num w:numId="10">
    <w:abstractNumId w:val="7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15C"/>
    <w:rsid w:val="000007D0"/>
    <w:rsid w:val="00013AEE"/>
    <w:rsid w:val="000217F2"/>
    <w:rsid w:val="001136B7"/>
    <w:rsid w:val="00152CCA"/>
    <w:rsid w:val="001A6A27"/>
    <w:rsid w:val="001F5D60"/>
    <w:rsid w:val="00270F09"/>
    <w:rsid w:val="002712DC"/>
    <w:rsid w:val="002E0F7D"/>
    <w:rsid w:val="003400A7"/>
    <w:rsid w:val="00395BFE"/>
    <w:rsid w:val="00460A66"/>
    <w:rsid w:val="00491E66"/>
    <w:rsid w:val="004A7002"/>
    <w:rsid w:val="00532115"/>
    <w:rsid w:val="005E0776"/>
    <w:rsid w:val="005E2E05"/>
    <w:rsid w:val="00624C87"/>
    <w:rsid w:val="006330CC"/>
    <w:rsid w:val="00733A43"/>
    <w:rsid w:val="0076261C"/>
    <w:rsid w:val="00811BCE"/>
    <w:rsid w:val="00886CE2"/>
    <w:rsid w:val="008F10B2"/>
    <w:rsid w:val="009022AF"/>
    <w:rsid w:val="00934ECF"/>
    <w:rsid w:val="009A6573"/>
    <w:rsid w:val="00A7215C"/>
    <w:rsid w:val="00A925A3"/>
    <w:rsid w:val="00AA4284"/>
    <w:rsid w:val="00AB633B"/>
    <w:rsid w:val="00C03DFA"/>
    <w:rsid w:val="00C27835"/>
    <w:rsid w:val="00C31FD4"/>
    <w:rsid w:val="00CB5D13"/>
    <w:rsid w:val="00DB1F2A"/>
    <w:rsid w:val="00E379D2"/>
    <w:rsid w:val="00E876CE"/>
    <w:rsid w:val="00EA4B2C"/>
    <w:rsid w:val="00EF267E"/>
    <w:rsid w:val="00F649DE"/>
    <w:rsid w:val="00FE13B9"/>
    <w:rsid w:val="00FE7351"/>
    <w:rsid w:val="00FF0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57EDC0"/>
  <w15:chartTrackingRefBased/>
  <w15:docId w15:val="{392C9F7C-81E9-472B-A55D-2D60047BC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8F10B2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9A65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042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echmania.cz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katerina.chabova@techmania.cz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3</Pages>
  <Words>493</Words>
  <Characters>2914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Kateřina Chábová</dc:creator>
  <cp:keywords/>
  <dc:description/>
  <cp:lastModifiedBy>Jedličková Jana</cp:lastModifiedBy>
  <cp:revision>23</cp:revision>
  <cp:lastPrinted>2022-04-04T18:41:00Z</cp:lastPrinted>
  <dcterms:created xsi:type="dcterms:W3CDTF">2022-04-22T10:29:00Z</dcterms:created>
  <dcterms:modified xsi:type="dcterms:W3CDTF">2022-04-27T09:06:00Z</dcterms:modified>
</cp:coreProperties>
</file>